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52" w:rsidRPr="00582829" w:rsidRDefault="00520952" w:rsidP="00582829">
      <w:pPr>
        <w:spacing w:line="276" w:lineRule="auto"/>
        <w:ind w:left="-567"/>
        <w:jc w:val="center"/>
        <w:rPr>
          <w:b/>
          <w:sz w:val="36"/>
          <w:szCs w:val="28"/>
        </w:rPr>
      </w:pPr>
      <w:r w:rsidRPr="00582829">
        <w:rPr>
          <w:b/>
          <w:sz w:val="36"/>
          <w:szCs w:val="28"/>
        </w:rPr>
        <w:t>"</w:t>
      </w:r>
      <w:r w:rsidR="001D0F4A" w:rsidRPr="00582829">
        <w:rPr>
          <w:b/>
          <w:sz w:val="36"/>
          <w:szCs w:val="28"/>
        </w:rPr>
        <w:t>Сп</w:t>
      </w:r>
      <w:bookmarkStart w:id="0" w:name="_GoBack"/>
      <w:bookmarkEnd w:id="0"/>
      <w:r w:rsidR="001D0F4A" w:rsidRPr="00582829">
        <w:rPr>
          <w:b/>
          <w:sz w:val="36"/>
          <w:szCs w:val="28"/>
        </w:rPr>
        <w:t>ортивное о</w:t>
      </w:r>
      <w:r w:rsidR="00B55377" w:rsidRPr="00582829">
        <w:rPr>
          <w:b/>
          <w:sz w:val="36"/>
          <w:szCs w:val="28"/>
        </w:rPr>
        <w:t>риентирование</w:t>
      </w:r>
      <w:r w:rsidRPr="00582829">
        <w:rPr>
          <w:b/>
          <w:sz w:val="36"/>
          <w:szCs w:val="28"/>
        </w:rPr>
        <w:t>"</w:t>
      </w:r>
    </w:p>
    <w:p w:rsidR="0055580E" w:rsidRPr="00582829" w:rsidRDefault="0055580E" w:rsidP="00582829">
      <w:pPr>
        <w:tabs>
          <w:tab w:val="left" w:pos="1920"/>
        </w:tabs>
        <w:spacing w:line="276" w:lineRule="auto"/>
        <w:rPr>
          <w:sz w:val="32"/>
        </w:rPr>
      </w:pPr>
    </w:p>
    <w:p w:rsidR="00B55377" w:rsidRPr="00582829" w:rsidRDefault="00B55377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28"/>
          <w:szCs w:val="28"/>
        </w:rPr>
      </w:pPr>
      <w:r w:rsidRPr="00582829">
        <w:rPr>
          <w:rStyle w:val="a6"/>
          <w:color w:val="212121"/>
          <w:sz w:val="32"/>
          <w:szCs w:val="28"/>
        </w:rPr>
        <w:t>I. Организационный момент</w:t>
      </w:r>
    </w:p>
    <w:p w:rsidR="00B47E61" w:rsidRPr="00582829" w:rsidRDefault="004A4386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zCs w:val="28"/>
        </w:rPr>
      </w:pPr>
      <w:r w:rsidRPr="00582829">
        <w:rPr>
          <w:sz w:val="32"/>
          <w:szCs w:val="28"/>
        </w:rPr>
        <w:t xml:space="preserve">Здравствуйте ребята, рада вас всех видеть. Желаю хорошего настроения и успехов в работе. </w:t>
      </w:r>
    </w:p>
    <w:p w:rsidR="00B47E61" w:rsidRPr="00582829" w:rsidRDefault="00B47E61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C00000"/>
          <w:sz w:val="32"/>
          <w:szCs w:val="28"/>
        </w:rPr>
      </w:pPr>
    </w:p>
    <w:p w:rsidR="00B55377" w:rsidRPr="00582829" w:rsidRDefault="00B55377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28"/>
          <w:szCs w:val="28"/>
        </w:rPr>
      </w:pPr>
      <w:r w:rsidRPr="00582829">
        <w:rPr>
          <w:rStyle w:val="a6"/>
          <w:color w:val="212121"/>
          <w:sz w:val="32"/>
          <w:szCs w:val="28"/>
        </w:rPr>
        <w:t>II. Постановка темы и задач</w:t>
      </w:r>
    </w:p>
    <w:p w:rsidR="007D647F" w:rsidRPr="00582829" w:rsidRDefault="00C73C60" w:rsidP="00582829">
      <w:pPr>
        <w:spacing w:line="276" w:lineRule="auto"/>
        <w:ind w:left="-567"/>
        <w:jc w:val="both"/>
        <w:rPr>
          <w:sz w:val="32"/>
        </w:rPr>
      </w:pPr>
      <w:r w:rsidRPr="00582829">
        <w:rPr>
          <w:sz w:val="32"/>
        </w:rPr>
        <w:t xml:space="preserve">- </w:t>
      </w:r>
      <w:r w:rsidR="00B47E61" w:rsidRPr="00582829">
        <w:rPr>
          <w:sz w:val="32"/>
        </w:rPr>
        <w:t xml:space="preserve">Мы находимся в </w:t>
      </w:r>
      <w:r w:rsidR="004C1C4F" w:rsidRPr="00582829">
        <w:rPr>
          <w:sz w:val="32"/>
        </w:rPr>
        <w:t>зале</w:t>
      </w:r>
      <w:r w:rsidR="00AB797C" w:rsidRPr="00582829">
        <w:rPr>
          <w:sz w:val="32"/>
        </w:rPr>
        <w:t xml:space="preserve"> и каждый из вас с нетерпением ждет, когда же мы начнем активно действовать: бегать, прыгать, выполнять физические упражнения. Всё это, конечно же, мы </w:t>
      </w:r>
      <w:r w:rsidR="007D647F" w:rsidRPr="00582829">
        <w:rPr>
          <w:sz w:val="32"/>
        </w:rPr>
        <w:t>будем</w:t>
      </w:r>
      <w:r w:rsidR="00275D00" w:rsidRPr="00582829">
        <w:rPr>
          <w:sz w:val="32"/>
        </w:rPr>
        <w:t xml:space="preserve"> сегодня</w:t>
      </w:r>
      <w:r w:rsidR="007D647F" w:rsidRPr="00582829">
        <w:rPr>
          <w:sz w:val="32"/>
        </w:rPr>
        <w:t xml:space="preserve"> делать</w:t>
      </w:r>
      <w:r w:rsidR="00AB797C" w:rsidRPr="00582829">
        <w:rPr>
          <w:sz w:val="32"/>
        </w:rPr>
        <w:t xml:space="preserve">. </w:t>
      </w:r>
      <w:r w:rsidR="007D647F" w:rsidRPr="00582829">
        <w:rPr>
          <w:sz w:val="32"/>
        </w:rPr>
        <w:t>Единственное,</w:t>
      </w:r>
      <w:r w:rsidR="00235379" w:rsidRPr="00582829">
        <w:rPr>
          <w:sz w:val="32"/>
        </w:rPr>
        <w:t xml:space="preserve"> наверное, </w:t>
      </w:r>
      <w:r w:rsidR="00275D00" w:rsidRPr="00582829">
        <w:rPr>
          <w:sz w:val="32"/>
        </w:rPr>
        <w:t>что вас смущает</w:t>
      </w:r>
      <w:r w:rsidR="007D647F" w:rsidRPr="00582829">
        <w:rPr>
          <w:sz w:val="32"/>
        </w:rPr>
        <w:t xml:space="preserve">, </w:t>
      </w:r>
      <w:r w:rsidR="00235379" w:rsidRPr="00582829">
        <w:rPr>
          <w:sz w:val="32"/>
        </w:rPr>
        <w:t>так это моё присутствие.</w:t>
      </w:r>
      <w:r w:rsidR="00275D00" w:rsidRPr="00582829">
        <w:rPr>
          <w:sz w:val="32"/>
        </w:rPr>
        <w:t xml:space="preserve"> Вы думаете: «При чем здесь спорт и учитель географии?» Доверьтесь мне, я не лишу вас возможности двигаться и н</w:t>
      </w:r>
      <w:r w:rsidR="00235379" w:rsidRPr="00582829">
        <w:rPr>
          <w:sz w:val="32"/>
        </w:rPr>
        <w:t xml:space="preserve">ахожусь </w:t>
      </w:r>
      <w:r w:rsidR="00F6149F" w:rsidRPr="00582829">
        <w:rPr>
          <w:sz w:val="32"/>
        </w:rPr>
        <w:t xml:space="preserve">в </w:t>
      </w:r>
      <w:r w:rsidR="004953DB" w:rsidRPr="00582829">
        <w:rPr>
          <w:sz w:val="32"/>
        </w:rPr>
        <w:t xml:space="preserve">этом </w:t>
      </w:r>
      <w:r w:rsidR="00235379" w:rsidRPr="00582829">
        <w:rPr>
          <w:sz w:val="32"/>
        </w:rPr>
        <w:t>зале не случайно</w:t>
      </w:r>
      <w:r w:rsidR="00275D00" w:rsidRPr="00582829">
        <w:rPr>
          <w:sz w:val="32"/>
        </w:rPr>
        <w:t>. Сегодня</w:t>
      </w:r>
      <w:r w:rsidR="00235379" w:rsidRPr="00582829">
        <w:rPr>
          <w:sz w:val="32"/>
        </w:rPr>
        <w:t xml:space="preserve"> </w:t>
      </w:r>
      <w:r w:rsidRPr="00582829">
        <w:rPr>
          <w:sz w:val="32"/>
        </w:rPr>
        <w:t>у нас</w:t>
      </w:r>
      <w:r w:rsidR="00275D00" w:rsidRPr="00582829">
        <w:rPr>
          <w:sz w:val="32"/>
        </w:rPr>
        <w:t xml:space="preserve"> с вами будет</w:t>
      </w:r>
      <w:r w:rsidRPr="00582829">
        <w:rPr>
          <w:sz w:val="32"/>
        </w:rPr>
        <w:t xml:space="preserve"> не совс</w:t>
      </w:r>
      <w:r w:rsidR="00AB797C" w:rsidRPr="00582829">
        <w:rPr>
          <w:sz w:val="32"/>
        </w:rPr>
        <w:t xml:space="preserve">ем обычное внеурочное занятие. </w:t>
      </w:r>
    </w:p>
    <w:p w:rsidR="007D647F" w:rsidRPr="00582829" w:rsidRDefault="007D647F" w:rsidP="00582829">
      <w:pPr>
        <w:spacing w:line="276" w:lineRule="auto"/>
        <w:ind w:left="-567"/>
        <w:rPr>
          <w:sz w:val="32"/>
        </w:rPr>
      </w:pPr>
    </w:p>
    <w:p w:rsidR="004953DB" w:rsidRPr="00582829" w:rsidRDefault="00B76BBA" w:rsidP="00582829">
      <w:pPr>
        <w:spacing w:line="276" w:lineRule="auto"/>
        <w:ind w:left="-567"/>
        <w:jc w:val="both"/>
        <w:rPr>
          <w:sz w:val="32"/>
        </w:rPr>
      </w:pPr>
      <w:r w:rsidRPr="00582829">
        <w:rPr>
          <w:sz w:val="32"/>
        </w:rPr>
        <w:t>- Вы это поймете, когда ответите на вопросы</w:t>
      </w:r>
      <w:r w:rsidR="00C73C60" w:rsidRPr="00582829">
        <w:rPr>
          <w:sz w:val="32"/>
        </w:rPr>
        <w:t>. Вы любите путешествовать? (</w:t>
      </w:r>
      <w:r w:rsidR="00C73C60" w:rsidRPr="00582829">
        <w:rPr>
          <w:i/>
          <w:sz w:val="32"/>
        </w:rPr>
        <w:t>ответ детей</w:t>
      </w:r>
      <w:r w:rsidR="00C73C60" w:rsidRPr="00582829">
        <w:rPr>
          <w:sz w:val="32"/>
        </w:rPr>
        <w:t>) Вы любите играть</w:t>
      </w:r>
      <w:r w:rsidR="00275D00" w:rsidRPr="00582829">
        <w:rPr>
          <w:sz w:val="32"/>
        </w:rPr>
        <w:t>, двигаться</w:t>
      </w:r>
      <w:r w:rsidR="0077312E" w:rsidRPr="00582829">
        <w:rPr>
          <w:sz w:val="32"/>
        </w:rPr>
        <w:t>, соревноваться друг с другом</w:t>
      </w:r>
      <w:r w:rsidR="00C73C60" w:rsidRPr="00582829">
        <w:rPr>
          <w:sz w:val="32"/>
        </w:rPr>
        <w:t>? (</w:t>
      </w:r>
      <w:r w:rsidR="00C73C60" w:rsidRPr="00582829">
        <w:rPr>
          <w:i/>
          <w:sz w:val="32"/>
        </w:rPr>
        <w:t>ответ детей</w:t>
      </w:r>
      <w:r w:rsidR="00C73C60" w:rsidRPr="00582829">
        <w:rPr>
          <w:sz w:val="32"/>
        </w:rPr>
        <w:t xml:space="preserve">) </w:t>
      </w:r>
    </w:p>
    <w:p w:rsidR="0078269B" w:rsidRPr="00582829" w:rsidRDefault="00C73C60" w:rsidP="00582829">
      <w:pPr>
        <w:spacing w:line="276" w:lineRule="auto"/>
        <w:ind w:left="-567"/>
        <w:jc w:val="both"/>
        <w:rPr>
          <w:sz w:val="32"/>
        </w:rPr>
      </w:pPr>
      <w:r w:rsidRPr="00582829">
        <w:rPr>
          <w:sz w:val="32"/>
        </w:rPr>
        <w:t>Тогда давайте попробуем, все это совместить.</w:t>
      </w:r>
    </w:p>
    <w:p w:rsidR="00D30D23" w:rsidRPr="00582829" w:rsidRDefault="00D30D23" w:rsidP="00582829">
      <w:pPr>
        <w:spacing w:line="276" w:lineRule="auto"/>
        <w:ind w:left="-567"/>
        <w:jc w:val="both"/>
        <w:rPr>
          <w:sz w:val="32"/>
        </w:rPr>
      </w:pPr>
    </w:p>
    <w:p w:rsidR="004953DB" w:rsidRPr="00582829" w:rsidRDefault="0077312E" w:rsidP="00582829">
      <w:pPr>
        <w:spacing w:line="276" w:lineRule="auto"/>
        <w:ind w:left="-567"/>
        <w:jc w:val="both"/>
        <w:rPr>
          <w:sz w:val="32"/>
        </w:rPr>
      </w:pPr>
      <w:r w:rsidRPr="00582829">
        <w:rPr>
          <w:sz w:val="32"/>
        </w:rPr>
        <w:t xml:space="preserve">- Сначала разделимся на две команды. </w:t>
      </w:r>
      <w:r w:rsidR="004953DB" w:rsidRPr="00582829">
        <w:rPr>
          <w:sz w:val="32"/>
        </w:rPr>
        <w:t>А для этого нам необходимо выбрать капитанов команд. Капитанами будут те, кто правильно ответит на мои вопросы. Отвечаем по поднятой руке.</w:t>
      </w:r>
    </w:p>
    <w:p w:rsidR="004953DB" w:rsidRPr="00582829" w:rsidRDefault="004953DB" w:rsidP="00582829">
      <w:pPr>
        <w:spacing w:line="276" w:lineRule="auto"/>
        <w:ind w:left="-567"/>
        <w:jc w:val="both"/>
        <w:rPr>
          <w:sz w:val="32"/>
        </w:rPr>
      </w:pPr>
      <w:r w:rsidRPr="00582829">
        <w:rPr>
          <w:sz w:val="32"/>
        </w:rPr>
        <w:t>1) Кто совершил первое кругосветное путешествие?</w:t>
      </w:r>
      <w:r w:rsidR="004A4386" w:rsidRPr="00582829">
        <w:rPr>
          <w:sz w:val="32"/>
        </w:rPr>
        <w:t xml:space="preserve"> (</w:t>
      </w:r>
      <w:r w:rsidR="004A4386" w:rsidRPr="00582829">
        <w:rPr>
          <w:i/>
          <w:sz w:val="32"/>
        </w:rPr>
        <w:t>Фернан Магеллан)</w:t>
      </w:r>
    </w:p>
    <w:p w:rsidR="004953DB" w:rsidRPr="00582829" w:rsidRDefault="004953DB" w:rsidP="00582829">
      <w:pPr>
        <w:spacing w:line="276" w:lineRule="auto"/>
        <w:ind w:left="-567"/>
        <w:jc w:val="both"/>
        <w:rPr>
          <w:sz w:val="32"/>
        </w:rPr>
      </w:pPr>
      <w:r w:rsidRPr="00582829">
        <w:rPr>
          <w:sz w:val="32"/>
        </w:rPr>
        <w:t>2) Чемпион мира по смешанным единоборствам, выдающаяся личность Старого Оскола.</w:t>
      </w:r>
      <w:r w:rsidR="004A4386" w:rsidRPr="00582829">
        <w:rPr>
          <w:sz w:val="32"/>
        </w:rPr>
        <w:t xml:space="preserve"> </w:t>
      </w:r>
      <w:r w:rsidR="004A4386" w:rsidRPr="00582829">
        <w:rPr>
          <w:i/>
          <w:sz w:val="32"/>
        </w:rPr>
        <w:t>(Фёдор Емельяненко)</w:t>
      </w:r>
    </w:p>
    <w:p w:rsidR="004953DB" w:rsidRPr="00582829" w:rsidRDefault="004953DB" w:rsidP="00582829">
      <w:pPr>
        <w:spacing w:line="276" w:lineRule="auto"/>
        <w:ind w:left="-567"/>
        <w:jc w:val="both"/>
        <w:rPr>
          <w:i/>
          <w:sz w:val="32"/>
        </w:rPr>
      </w:pPr>
      <w:r w:rsidRPr="00582829">
        <w:rPr>
          <w:i/>
          <w:sz w:val="32"/>
        </w:rPr>
        <w:t>Выбрали 2х капитанов.</w:t>
      </w:r>
    </w:p>
    <w:p w:rsidR="004953DB" w:rsidRPr="00582829" w:rsidRDefault="004953DB" w:rsidP="00582829">
      <w:pPr>
        <w:spacing w:line="276" w:lineRule="auto"/>
        <w:ind w:left="-567"/>
        <w:jc w:val="both"/>
        <w:rPr>
          <w:sz w:val="32"/>
        </w:rPr>
      </w:pPr>
    </w:p>
    <w:p w:rsidR="00A90978" w:rsidRPr="00582829" w:rsidRDefault="0077312E" w:rsidP="00582829">
      <w:pPr>
        <w:spacing w:line="276" w:lineRule="auto"/>
        <w:ind w:left="-567"/>
        <w:jc w:val="both"/>
        <w:rPr>
          <w:i/>
          <w:sz w:val="32"/>
        </w:rPr>
      </w:pPr>
      <w:r w:rsidRPr="00582829">
        <w:rPr>
          <w:sz w:val="32"/>
        </w:rPr>
        <w:t>На</w:t>
      </w:r>
      <w:r w:rsidR="004D1F94" w:rsidRPr="00582829">
        <w:rPr>
          <w:sz w:val="32"/>
        </w:rPr>
        <w:t xml:space="preserve"> </w:t>
      </w:r>
      <w:r w:rsidR="004953DB" w:rsidRPr="00582829">
        <w:rPr>
          <w:sz w:val="32"/>
        </w:rPr>
        <w:t>столе</w:t>
      </w:r>
      <w:r w:rsidR="004D1F94" w:rsidRPr="00582829">
        <w:rPr>
          <w:sz w:val="32"/>
        </w:rPr>
        <w:t>, напротив в</w:t>
      </w:r>
      <w:r w:rsidRPr="00582829">
        <w:rPr>
          <w:sz w:val="32"/>
        </w:rPr>
        <w:t xml:space="preserve">ас, сложены пазлы, в виде картинок, разрезанных на </w:t>
      </w:r>
      <w:r w:rsidR="004953DB" w:rsidRPr="00582829">
        <w:rPr>
          <w:sz w:val="32"/>
        </w:rPr>
        <w:t>части.</w:t>
      </w:r>
      <w:r w:rsidR="004D1F94" w:rsidRPr="00582829">
        <w:rPr>
          <w:sz w:val="32"/>
        </w:rPr>
        <w:t xml:space="preserve"> </w:t>
      </w:r>
      <w:r w:rsidRPr="00582829">
        <w:rPr>
          <w:sz w:val="32"/>
        </w:rPr>
        <w:t xml:space="preserve">Ваша задача: по команде, добежать до </w:t>
      </w:r>
      <w:r w:rsidR="004953DB" w:rsidRPr="00582829">
        <w:rPr>
          <w:sz w:val="32"/>
        </w:rPr>
        <w:t>стола</w:t>
      </w:r>
      <w:r w:rsidRPr="00582829">
        <w:rPr>
          <w:sz w:val="32"/>
        </w:rPr>
        <w:t xml:space="preserve">, взять </w:t>
      </w:r>
      <w:r w:rsidR="004D1F94" w:rsidRPr="00582829">
        <w:rPr>
          <w:sz w:val="32"/>
        </w:rPr>
        <w:t xml:space="preserve">любую </w:t>
      </w:r>
      <w:r w:rsidR="00824A18" w:rsidRPr="00582829">
        <w:rPr>
          <w:sz w:val="32"/>
        </w:rPr>
        <w:t>из частей</w:t>
      </w:r>
      <w:r w:rsidRPr="00582829">
        <w:rPr>
          <w:sz w:val="32"/>
        </w:rPr>
        <w:t xml:space="preserve">, </w:t>
      </w:r>
      <w:r w:rsidR="004953DB" w:rsidRPr="00582829">
        <w:rPr>
          <w:sz w:val="32"/>
        </w:rPr>
        <w:t>подойти к сто</w:t>
      </w:r>
      <w:r w:rsidR="004A4386" w:rsidRPr="00582829">
        <w:rPr>
          <w:sz w:val="32"/>
        </w:rPr>
        <w:t xml:space="preserve">лам </w:t>
      </w:r>
      <w:r w:rsidR="004953DB" w:rsidRPr="00582829">
        <w:rPr>
          <w:sz w:val="32"/>
        </w:rPr>
        <w:t>и найти своего капитана. Так</w:t>
      </w:r>
      <w:r w:rsidR="004A4386" w:rsidRPr="00582829">
        <w:rPr>
          <w:sz w:val="32"/>
        </w:rPr>
        <w:t>им образом, мы</w:t>
      </w:r>
      <w:r w:rsidR="004953DB" w:rsidRPr="00582829">
        <w:rPr>
          <w:sz w:val="32"/>
        </w:rPr>
        <w:t xml:space="preserve"> с вами сформируем команды.</w:t>
      </w:r>
      <w:r w:rsidR="00A90978" w:rsidRPr="00582829">
        <w:rPr>
          <w:sz w:val="32"/>
        </w:rPr>
        <w:t xml:space="preserve"> </w:t>
      </w:r>
      <w:r w:rsidR="004A4386" w:rsidRPr="00582829">
        <w:rPr>
          <w:sz w:val="32"/>
        </w:rPr>
        <w:t xml:space="preserve"> На старт, внимание, марш</w:t>
      </w:r>
      <w:r w:rsidR="004953DB" w:rsidRPr="00582829">
        <w:rPr>
          <w:sz w:val="32"/>
        </w:rPr>
        <w:t xml:space="preserve"> ! </w:t>
      </w:r>
      <w:r w:rsidR="00A90978" w:rsidRPr="00582829">
        <w:rPr>
          <w:i/>
          <w:sz w:val="32"/>
        </w:rPr>
        <w:t xml:space="preserve">(Дети собирают картинки: </w:t>
      </w:r>
      <w:r w:rsidR="00824A18" w:rsidRPr="00582829">
        <w:rPr>
          <w:i/>
          <w:sz w:val="32"/>
        </w:rPr>
        <w:t>спортсмен с компасом,</w:t>
      </w:r>
      <w:r w:rsidR="00A90978" w:rsidRPr="00582829">
        <w:rPr>
          <w:i/>
          <w:sz w:val="32"/>
        </w:rPr>
        <w:t xml:space="preserve"> и </w:t>
      </w:r>
      <w:r w:rsidR="00824A18" w:rsidRPr="00582829">
        <w:rPr>
          <w:i/>
          <w:sz w:val="32"/>
        </w:rPr>
        <w:t>спортсмен с картой</w:t>
      </w:r>
      <w:r w:rsidR="00A90978" w:rsidRPr="00582829">
        <w:rPr>
          <w:i/>
          <w:sz w:val="32"/>
        </w:rPr>
        <w:t>)</w:t>
      </w:r>
    </w:p>
    <w:p w:rsidR="00D30D23" w:rsidRPr="00582829" w:rsidRDefault="00D30D23" w:rsidP="00582829">
      <w:pPr>
        <w:spacing w:line="276" w:lineRule="auto"/>
        <w:ind w:left="-567"/>
        <w:rPr>
          <w:sz w:val="32"/>
        </w:rPr>
      </w:pPr>
    </w:p>
    <w:p w:rsidR="004953DB" w:rsidRPr="00582829" w:rsidRDefault="004D1F94" w:rsidP="00582829">
      <w:pPr>
        <w:spacing w:line="276" w:lineRule="auto"/>
        <w:ind w:left="-567"/>
        <w:rPr>
          <w:sz w:val="32"/>
        </w:rPr>
      </w:pPr>
      <w:r w:rsidRPr="00582829">
        <w:rPr>
          <w:sz w:val="32"/>
        </w:rPr>
        <w:lastRenderedPageBreak/>
        <w:t>- Рассмотрите картинки</w:t>
      </w:r>
      <w:r w:rsidR="00D30D23" w:rsidRPr="00582829">
        <w:rPr>
          <w:sz w:val="32"/>
        </w:rPr>
        <w:t>. Кого вы на них видите</w:t>
      </w:r>
      <w:r w:rsidR="00824A18" w:rsidRPr="00582829">
        <w:rPr>
          <w:sz w:val="32"/>
        </w:rPr>
        <w:t>?</w:t>
      </w:r>
      <w:r w:rsidR="00D30D23" w:rsidRPr="00582829">
        <w:rPr>
          <w:sz w:val="32"/>
        </w:rPr>
        <w:t xml:space="preserve"> </w:t>
      </w:r>
      <w:r w:rsidR="00F3611D" w:rsidRPr="00582829">
        <w:rPr>
          <w:i/>
          <w:sz w:val="32"/>
        </w:rPr>
        <w:t>(Спортсменов)</w:t>
      </w:r>
      <w:r w:rsidR="00F3611D" w:rsidRPr="00582829">
        <w:rPr>
          <w:sz w:val="32"/>
        </w:rPr>
        <w:t xml:space="preserve"> </w:t>
      </w:r>
      <w:r w:rsidR="004953DB" w:rsidRPr="00582829">
        <w:rPr>
          <w:i/>
          <w:sz w:val="32"/>
        </w:rPr>
        <w:t>Капитан говор</w:t>
      </w:r>
      <w:r w:rsidR="004A4386" w:rsidRPr="00582829">
        <w:rPr>
          <w:i/>
          <w:sz w:val="32"/>
        </w:rPr>
        <w:t>ит, кто будет отвечать. Отвечают</w:t>
      </w:r>
      <w:r w:rsidR="004953DB" w:rsidRPr="00582829">
        <w:rPr>
          <w:i/>
          <w:sz w:val="32"/>
        </w:rPr>
        <w:t xml:space="preserve"> по очереди.</w:t>
      </w:r>
      <w:r w:rsidR="004953DB" w:rsidRPr="00582829">
        <w:rPr>
          <w:sz w:val="32"/>
        </w:rPr>
        <w:t xml:space="preserve"> </w:t>
      </w:r>
    </w:p>
    <w:p w:rsidR="004953DB" w:rsidRPr="00582829" w:rsidRDefault="004A4386" w:rsidP="00582829">
      <w:pPr>
        <w:spacing w:line="276" w:lineRule="auto"/>
        <w:ind w:left="-567"/>
        <w:rPr>
          <w:sz w:val="32"/>
        </w:rPr>
      </w:pPr>
      <w:r w:rsidRPr="00582829">
        <w:rPr>
          <w:sz w:val="32"/>
        </w:rPr>
        <w:t xml:space="preserve">- </w:t>
      </w:r>
      <w:r w:rsidR="00D30D23" w:rsidRPr="00582829">
        <w:rPr>
          <w:sz w:val="32"/>
        </w:rPr>
        <w:t>Что у них в руках?</w:t>
      </w:r>
      <w:r w:rsidR="00824A18" w:rsidRPr="00582829">
        <w:rPr>
          <w:sz w:val="32"/>
        </w:rPr>
        <w:t xml:space="preserve"> </w:t>
      </w:r>
      <w:r w:rsidR="00F3611D" w:rsidRPr="00582829">
        <w:rPr>
          <w:i/>
          <w:sz w:val="32"/>
        </w:rPr>
        <w:t>(Компас и карта)</w:t>
      </w:r>
      <w:r w:rsidR="00F3611D" w:rsidRPr="00582829">
        <w:rPr>
          <w:sz w:val="32"/>
        </w:rPr>
        <w:t xml:space="preserve"> </w:t>
      </w:r>
    </w:p>
    <w:p w:rsidR="00824A18" w:rsidRPr="00582829" w:rsidRDefault="004A4386" w:rsidP="00582829">
      <w:pPr>
        <w:spacing w:line="276" w:lineRule="auto"/>
        <w:ind w:left="-567"/>
        <w:rPr>
          <w:sz w:val="32"/>
        </w:rPr>
      </w:pPr>
      <w:r w:rsidRPr="00582829">
        <w:rPr>
          <w:sz w:val="32"/>
        </w:rPr>
        <w:t>-</w:t>
      </w:r>
      <w:r w:rsidR="00824A18" w:rsidRPr="00582829">
        <w:rPr>
          <w:sz w:val="32"/>
        </w:rPr>
        <w:t>Кто знает, как называется такой вид спорта?</w:t>
      </w:r>
      <w:r w:rsidR="00F3611D" w:rsidRPr="00582829">
        <w:rPr>
          <w:sz w:val="32"/>
        </w:rPr>
        <w:t xml:space="preserve"> </w:t>
      </w:r>
      <w:r w:rsidR="00F3611D" w:rsidRPr="00582829">
        <w:rPr>
          <w:i/>
          <w:sz w:val="32"/>
        </w:rPr>
        <w:t>(Спортивное ориентирование)</w:t>
      </w:r>
    </w:p>
    <w:p w:rsidR="00824A18" w:rsidRPr="00582829" w:rsidRDefault="00D30D23" w:rsidP="00582829">
      <w:pPr>
        <w:spacing w:line="276" w:lineRule="auto"/>
        <w:ind w:left="-567"/>
        <w:rPr>
          <w:sz w:val="32"/>
        </w:rPr>
      </w:pPr>
      <w:r w:rsidRPr="00582829">
        <w:rPr>
          <w:sz w:val="32"/>
        </w:rPr>
        <w:t>- Как вы думаете, как</w:t>
      </w:r>
      <w:r w:rsidR="004A4386" w:rsidRPr="00582829">
        <w:rPr>
          <w:sz w:val="32"/>
        </w:rPr>
        <w:t>ая</w:t>
      </w:r>
      <w:r w:rsidRPr="00582829">
        <w:rPr>
          <w:sz w:val="32"/>
        </w:rPr>
        <w:t xml:space="preserve"> тема нашего занятия?</w:t>
      </w:r>
      <w:r w:rsidR="004A4386" w:rsidRPr="00582829">
        <w:rPr>
          <w:i/>
          <w:sz w:val="32"/>
        </w:rPr>
        <w:t xml:space="preserve"> </w:t>
      </w:r>
      <w:r w:rsidR="004A4386" w:rsidRPr="00582829">
        <w:rPr>
          <w:i/>
          <w:sz w:val="32"/>
        </w:rPr>
        <w:t>(Спортивное ориентирование)</w:t>
      </w:r>
    </w:p>
    <w:p w:rsidR="00D30D23" w:rsidRPr="00582829" w:rsidRDefault="00D30D23" w:rsidP="00582829">
      <w:pPr>
        <w:spacing w:line="276" w:lineRule="auto"/>
        <w:ind w:left="-567"/>
        <w:rPr>
          <w:i/>
          <w:sz w:val="32"/>
        </w:rPr>
      </w:pPr>
      <w:r w:rsidRPr="00582829">
        <w:rPr>
          <w:sz w:val="32"/>
        </w:rPr>
        <w:t>- Правильно, спортивное ориентирование.</w:t>
      </w:r>
      <w:r w:rsidR="00F3611D" w:rsidRPr="00582829">
        <w:rPr>
          <w:sz w:val="32"/>
        </w:rPr>
        <w:t xml:space="preserve"> </w:t>
      </w:r>
      <w:r w:rsidR="0062186A" w:rsidRPr="00582829">
        <w:rPr>
          <w:sz w:val="32"/>
        </w:rPr>
        <w:t xml:space="preserve">Как вы думаете, что нового мы узнаем на занятии? </w:t>
      </w:r>
      <w:r w:rsidR="0062186A" w:rsidRPr="00582829">
        <w:rPr>
          <w:i/>
          <w:sz w:val="32"/>
        </w:rPr>
        <w:t>(Что такое спортивное ориентирование)</w:t>
      </w:r>
      <w:r w:rsidR="0062186A" w:rsidRPr="00582829">
        <w:rPr>
          <w:sz w:val="32"/>
        </w:rPr>
        <w:t xml:space="preserve"> </w:t>
      </w:r>
      <w:r w:rsidR="00F3611D" w:rsidRPr="00582829">
        <w:rPr>
          <w:sz w:val="32"/>
        </w:rPr>
        <w:t xml:space="preserve">Что мы сегодня будем повторять на занятии? </w:t>
      </w:r>
      <w:r w:rsidR="0062186A" w:rsidRPr="00582829">
        <w:rPr>
          <w:i/>
          <w:sz w:val="32"/>
        </w:rPr>
        <w:t>(Как правильно о</w:t>
      </w:r>
      <w:r w:rsidR="00F3611D" w:rsidRPr="00582829">
        <w:rPr>
          <w:i/>
          <w:sz w:val="32"/>
        </w:rPr>
        <w:t>риентироваться на местности)</w:t>
      </w:r>
    </w:p>
    <w:p w:rsidR="004A4386" w:rsidRPr="00582829" w:rsidRDefault="004A4386" w:rsidP="00582829">
      <w:pPr>
        <w:spacing w:line="276" w:lineRule="auto"/>
        <w:ind w:left="-567"/>
        <w:rPr>
          <w:i/>
          <w:sz w:val="32"/>
        </w:rPr>
      </w:pPr>
    </w:p>
    <w:p w:rsidR="004A4386" w:rsidRPr="00582829" w:rsidRDefault="00F3611D" w:rsidP="00582829">
      <w:pPr>
        <w:spacing w:line="276" w:lineRule="auto"/>
        <w:ind w:left="-567"/>
        <w:rPr>
          <w:sz w:val="32"/>
        </w:rPr>
      </w:pPr>
      <w:r w:rsidRPr="00582829">
        <w:rPr>
          <w:sz w:val="32"/>
        </w:rPr>
        <w:t xml:space="preserve">- Действительно, сегодня на занятии мы </w:t>
      </w:r>
      <w:r w:rsidR="0062186A" w:rsidRPr="00582829">
        <w:rPr>
          <w:sz w:val="32"/>
        </w:rPr>
        <w:t xml:space="preserve">узнаем, что такое спортивное ориентирование и </w:t>
      </w:r>
      <w:r w:rsidRPr="00582829">
        <w:rPr>
          <w:sz w:val="32"/>
        </w:rPr>
        <w:t>закрепим умения ориентироваться на местности</w:t>
      </w:r>
      <w:r w:rsidR="004953DB" w:rsidRPr="00582829">
        <w:rPr>
          <w:sz w:val="32"/>
        </w:rPr>
        <w:t xml:space="preserve"> с помощью игры</w:t>
      </w:r>
      <w:r w:rsidRPr="00582829">
        <w:rPr>
          <w:sz w:val="32"/>
        </w:rPr>
        <w:t xml:space="preserve">, используя </w:t>
      </w:r>
      <w:r w:rsidR="004953DB" w:rsidRPr="00582829">
        <w:rPr>
          <w:sz w:val="32"/>
        </w:rPr>
        <w:t>знания по географии и</w:t>
      </w:r>
      <w:r w:rsidR="00B47E61" w:rsidRPr="00582829">
        <w:rPr>
          <w:sz w:val="32"/>
        </w:rPr>
        <w:t xml:space="preserve"> </w:t>
      </w:r>
      <w:r w:rsidRPr="00582829">
        <w:rPr>
          <w:sz w:val="32"/>
        </w:rPr>
        <w:t>различные физические упражнения.</w:t>
      </w:r>
      <w:r w:rsidR="004953DB" w:rsidRPr="00582829">
        <w:rPr>
          <w:sz w:val="32"/>
        </w:rPr>
        <w:t xml:space="preserve"> </w:t>
      </w:r>
    </w:p>
    <w:p w:rsidR="00F3611D" w:rsidRPr="00582829" w:rsidRDefault="004953DB" w:rsidP="00582829">
      <w:pPr>
        <w:spacing w:line="276" w:lineRule="auto"/>
        <w:ind w:left="-567"/>
        <w:rPr>
          <w:sz w:val="32"/>
        </w:rPr>
      </w:pPr>
      <w:r w:rsidRPr="00582829">
        <w:rPr>
          <w:sz w:val="32"/>
        </w:rPr>
        <w:t>Прошу присаживаться на скамейку.</w:t>
      </w:r>
    </w:p>
    <w:p w:rsidR="00922AAB" w:rsidRPr="00582829" w:rsidRDefault="00922AAB" w:rsidP="00582829">
      <w:pPr>
        <w:spacing w:line="276" w:lineRule="auto"/>
        <w:ind w:left="-567"/>
        <w:rPr>
          <w:sz w:val="32"/>
        </w:rPr>
      </w:pPr>
    </w:p>
    <w:p w:rsidR="009042B6" w:rsidRPr="00582829" w:rsidRDefault="009042B6" w:rsidP="00582829">
      <w:pPr>
        <w:spacing w:line="276" w:lineRule="auto"/>
        <w:ind w:left="-567"/>
        <w:rPr>
          <w:sz w:val="32"/>
          <w:lang w:eastAsia="ru-RU"/>
        </w:rPr>
      </w:pPr>
      <w:r w:rsidRPr="00582829">
        <w:rPr>
          <w:sz w:val="32"/>
          <w:lang w:eastAsia="ru-RU"/>
        </w:rPr>
        <w:t xml:space="preserve">Спортивное ориентирование позволяет укрепить здоровье, а также развивать свои интеллектуальные способности, так как нужно уметь быстро ориентироваться, проявлять смекалку и уметь пользоваться </w:t>
      </w:r>
      <w:r w:rsidR="004A4386" w:rsidRPr="00582829">
        <w:rPr>
          <w:sz w:val="32"/>
          <w:lang w:eastAsia="ru-RU"/>
        </w:rPr>
        <w:t xml:space="preserve">компасом, быть </w:t>
      </w:r>
      <w:r w:rsidRPr="00582829">
        <w:rPr>
          <w:sz w:val="32"/>
          <w:lang w:eastAsia="ru-RU"/>
        </w:rPr>
        <w:t>активным и наблюдательным.</w:t>
      </w:r>
    </w:p>
    <w:p w:rsidR="009042B6" w:rsidRPr="00582829" w:rsidRDefault="009042B6" w:rsidP="00582829">
      <w:pPr>
        <w:spacing w:line="276" w:lineRule="auto"/>
        <w:ind w:left="-567"/>
        <w:rPr>
          <w:i/>
          <w:sz w:val="32"/>
          <w:lang w:eastAsia="ru-RU"/>
        </w:rPr>
      </w:pPr>
      <w:r w:rsidRPr="00582829">
        <w:rPr>
          <w:b/>
          <w:sz w:val="32"/>
          <w:lang w:eastAsia="ru-RU"/>
        </w:rPr>
        <w:t xml:space="preserve">Как вы думаете, этим </w:t>
      </w:r>
      <w:r w:rsidR="00922AAB" w:rsidRPr="00582829">
        <w:rPr>
          <w:b/>
          <w:sz w:val="32"/>
          <w:lang w:eastAsia="ru-RU"/>
        </w:rPr>
        <w:t>видом спорта могут заниматься люди,</w:t>
      </w:r>
      <w:r w:rsidRPr="00582829">
        <w:rPr>
          <w:b/>
          <w:sz w:val="32"/>
          <w:lang w:eastAsia="ru-RU"/>
        </w:rPr>
        <w:t xml:space="preserve"> какого возраста?</w:t>
      </w:r>
      <w:r w:rsidRPr="00582829">
        <w:rPr>
          <w:sz w:val="32"/>
          <w:lang w:eastAsia="ru-RU"/>
        </w:rPr>
        <w:t xml:space="preserve"> </w:t>
      </w:r>
      <w:r w:rsidRPr="00582829">
        <w:rPr>
          <w:i/>
          <w:sz w:val="32"/>
          <w:lang w:eastAsia="ru-RU"/>
        </w:rPr>
        <w:t>Этим видом спорта могут заниматься взрослые и дети, старшее поколение</w:t>
      </w:r>
      <w:r w:rsidR="004953DB" w:rsidRPr="00582829">
        <w:rPr>
          <w:i/>
          <w:sz w:val="32"/>
          <w:lang w:eastAsia="ru-RU"/>
        </w:rPr>
        <w:t>.</w:t>
      </w:r>
    </w:p>
    <w:p w:rsidR="00BF2F35" w:rsidRPr="00582829" w:rsidRDefault="004A4386" w:rsidP="00582829">
      <w:pPr>
        <w:spacing w:line="276" w:lineRule="auto"/>
        <w:ind w:left="-567"/>
        <w:rPr>
          <w:sz w:val="32"/>
          <w:lang w:eastAsia="ru-RU"/>
        </w:rPr>
      </w:pPr>
      <w:r w:rsidRPr="00582829">
        <w:rPr>
          <w:sz w:val="32"/>
          <w:lang w:eastAsia="ru-RU"/>
        </w:rPr>
        <w:t>Существует</w:t>
      </w:r>
      <w:r w:rsidR="009042B6" w:rsidRPr="00582829">
        <w:rPr>
          <w:sz w:val="32"/>
          <w:lang w:eastAsia="ru-RU"/>
        </w:rPr>
        <w:t xml:space="preserve"> несколько видов спортивного ориентирования. </w:t>
      </w:r>
    </w:p>
    <w:p w:rsidR="00BF2F35" w:rsidRPr="00582829" w:rsidRDefault="00BF2F35" w:rsidP="00582829">
      <w:pPr>
        <w:spacing w:line="276" w:lineRule="auto"/>
        <w:ind w:left="-567"/>
        <w:rPr>
          <w:sz w:val="32"/>
          <w:lang w:eastAsia="ru-RU"/>
        </w:rPr>
      </w:pPr>
      <w:r w:rsidRPr="00582829">
        <w:rPr>
          <w:b/>
          <w:sz w:val="32"/>
          <w:lang w:eastAsia="ru-RU"/>
        </w:rPr>
        <w:t>Ориентирование бегом</w:t>
      </w:r>
      <w:r w:rsidRPr="00582829">
        <w:rPr>
          <w:sz w:val="32"/>
          <w:lang w:eastAsia="ru-RU"/>
        </w:rPr>
        <w:t xml:space="preserve"> проводятся в большом количестве разных дисциплин, напри</w:t>
      </w:r>
      <w:r w:rsidR="004A4386" w:rsidRPr="00582829">
        <w:rPr>
          <w:sz w:val="32"/>
          <w:lang w:eastAsia="ru-RU"/>
        </w:rPr>
        <w:t>мер: заданном направлении</w:t>
      </w:r>
      <w:r w:rsidRPr="00582829">
        <w:rPr>
          <w:sz w:val="32"/>
          <w:lang w:eastAsia="ru-RU"/>
        </w:rPr>
        <w:t xml:space="preserve">, по выбору </w:t>
      </w:r>
      <w:r w:rsidR="004A4386" w:rsidRPr="00582829">
        <w:rPr>
          <w:sz w:val="32"/>
          <w:lang w:eastAsia="ru-RU"/>
        </w:rPr>
        <w:t>и на маркированной трассе.</w:t>
      </w:r>
    </w:p>
    <w:p w:rsidR="00BF2F35" w:rsidRPr="00582829" w:rsidRDefault="00BF2F35" w:rsidP="00582829">
      <w:pPr>
        <w:spacing w:line="276" w:lineRule="auto"/>
        <w:ind w:left="-567"/>
        <w:rPr>
          <w:sz w:val="32"/>
          <w:lang w:eastAsia="ru-RU"/>
        </w:rPr>
      </w:pPr>
      <w:r w:rsidRPr="00582829">
        <w:rPr>
          <w:b/>
          <w:sz w:val="32"/>
          <w:lang w:eastAsia="ru-RU"/>
        </w:rPr>
        <w:t>Ориентирование на лыжах</w:t>
      </w:r>
      <w:r w:rsidRPr="00582829">
        <w:rPr>
          <w:sz w:val="32"/>
          <w:lang w:eastAsia="ru-RU"/>
        </w:rPr>
        <w:t xml:space="preserve"> проводятся в условиях устойчивого снежного покрова с использованием специальной карты, на которую нанесены лыжни, а также показаны </w:t>
      </w:r>
      <w:r w:rsidR="004953DB" w:rsidRPr="00582829">
        <w:rPr>
          <w:sz w:val="32"/>
          <w:lang w:eastAsia="ru-RU"/>
        </w:rPr>
        <w:t>их виды.</w:t>
      </w:r>
    </w:p>
    <w:p w:rsidR="00BF2F35" w:rsidRPr="00582829" w:rsidRDefault="00BF2F35" w:rsidP="00582829">
      <w:pPr>
        <w:spacing w:line="276" w:lineRule="auto"/>
        <w:ind w:left="-567"/>
        <w:rPr>
          <w:sz w:val="32"/>
          <w:lang w:eastAsia="ru-RU"/>
        </w:rPr>
      </w:pPr>
      <w:r w:rsidRPr="00582829">
        <w:rPr>
          <w:b/>
          <w:sz w:val="32"/>
          <w:lang w:eastAsia="ru-RU"/>
        </w:rPr>
        <w:t>Ориентирование на велосипедах</w:t>
      </w:r>
      <w:r w:rsidR="004953DB" w:rsidRPr="00582829">
        <w:rPr>
          <w:b/>
          <w:sz w:val="32"/>
          <w:lang w:eastAsia="ru-RU"/>
        </w:rPr>
        <w:t xml:space="preserve"> </w:t>
      </w:r>
      <w:r w:rsidR="004953DB" w:rsidRPr="00582829">
        <w:rPr>
          <w:sz w:val="32"/>
          <w:lang w:eastAsia="ru-RU"/>
        </w:rPr>
        <w:t xml:space="preserve">схоже с ориентированием на лыжах, также </w:t>
      </w:r>
      <w:r w:rsidR="004953DB" w:rsidRPr="00582829">
        <w:rPr>
          <w:sz w:val="32"/>
          <w:lang w:eastAsia="ru-RU"/>
        </w:rPr>
        <w:t>использ</w:t>
      </w:r>
      <w:r w:rsidR="004953DB" w:rsidRPr="00582829">
        <w:rPr>
          <w:sz w:val="32"/>
          <w:lang w:eastAsia="ru-RU"/>
        </w:rPr>
        <w:t>уется</w:t>
      </w:r>
      <w:r w:rsidR="004953DB" w:rsidRPr="00582829">
        <w:rPr>
          <w:sz w:val="32"/>
          <w:lang w:eastAsia="ru-RU"/>
        </w:rPr>
        <w:t xml:space="preserve"> специальн</w:t>
      </w:r>
      <w:r w:rsidR="004953DB" w:rsidRPr="00582829">
        <w:rPr>
          <w:sz w:val="32"/>
          <w:lang w:eastAsia="ru-RU"/>
        </w:rPr>
        <w:t>ая карта, которая</w:t>
      </w:r>
      <w:r w:rsidRPr="00582829">
        <w:rPr>
          <w:sz w:val="32"/>
          <w:lang w:eastAsia="ru-RU"/>
        </w:rPr>
        <w:t xml:space="preserve"> показывает виды дорог в отношении скорости проезда</w:t>
      </w:r>
      <w:r w:rsidR="004953DB" w:rsidRPr="00582829">
        <w:rPr>
          <w:sz w:val="32"/>
          <w:lang w:eastAsia="ru-RU"/>
        </w:rPr>
        <w:t>.</w:t>
      </w:r>
    </w:p>
    <w:p w:rsidR="009042B6" w:rsidRPr="00582829" w:rsidRDefault="00BF2F35" w:rsidP="00582829">
      <w:pPr>
        <w:spacing w:line="276" w:lineRule="auto"/>
        <w:ind w:left="-567"/>
        <w:rPr>
          <w:sz w:val="32"/>
          <w:lang w:eastAsia="ru-RU"/>
        </w:rPr>
      </w:pPr>
      <w:r w:rsidRPr="00582829">
        <w:rPr>
          <w:b/>
          <w:sz w:val="32"/>
          <w:lang w:eastAsia="ru-RU"/>
        </w:rPr>
        <w:lastRenderedPageBreak/>
        <w:t>Т</w:t>
      </w:r>
      <w:r w:rsidR="004953DB" w:rsidRPr="00582829">
        <w:rPr>
          <w:b/>
          <w:sz w:val="32"/>
          <w:lang w:eastAsia="ru-RU"/>
        </w:rPr>
        <w:t xml:space="preserve">очное ориентирование или </w:t>
      </w:r>
      <w:r w:rsidRPr="00582829">
        <w:rPr>
          <w:b/>
          <w:sz w:val="32"/>
          <w:lang w:eastAsia="ru-RU"/>
        </w:rPr>
        <w:t>трейл ориентирование</w:t>
      </w:r>
      <w:r w:rsidR="004953DB" w:rsidRPr="00582829">
        <w:rPr>
          <w:b/>
          <w:sz w:val="32"/>
          <w:lang w:eastAsia="ru-RU"/>
        </w:rPr>
        <w:t xml:space="preserve"> - </w:t>
      </w:r>
      <w:r w:rsidRPr="00582829">
        <w:rPr>
          <w:sz w:val="32"/>
          <w:lang w:eastAsia="ru-RU"/>
        </w:rPr>
        <w:t>вид ориентирования, заключающийся в точной интерпретации ситуации на местности с помощью карты. Участники за контрольное время преодолевают дистанцию, состоящую из пунктов, на каждом из которых располагаются несколько флагов. Участники должны определить и зафик</w:t>
      </w:r>
      <w:r w:rsidR="004953DB" w:rsidRPr="00582829">
        <w:rPr>
          <w:sz w:val="32"/>
          <w:lang w:eastAsia="ru-RU"/>
        </w:rPr>
        <w:t xml:space="preserve">сировать, какая из этих флагов </w:t>
      </w:r>
      <w:r w:rsidRPr="00582829">
        <w:rPr>
          <w:sz w:val="32"/>
          <w:lang w:eastAsia="ru-RU"/>
        </w:rPr>
        <w:t>на местности соответст</w:t>
      </w:r>
      <w:r w:rsidR="004953DB" w:rsidRPr="00582829">
        <w:rPr>
          <w:sz w:val="32"/>
          <w:lang w:eastAsia="ru-RU"/>
        </w:rPr>
        <w:t>вует точке обозначенной на карте</w:t>
      </w:r>
      <w:r w:rsidRPr="00582829">
        <w:rPr>
          <w:sz w:val="32"/>
          <w:lang w:eastAsia="ru-RU"/>
        </w:rPr>
        <w:t>. Движение участников допускается только по разрешенным тропинкам</w:t>
      </w:r>
      <w:r w:rsidR="004953DB" w:rsidRPr="00582829">
        <w:rPr>
          <w:sz w:val="32"/>
          <w:lang w:eastAsia="ru-RU"/>
        </w:rPr>
        <w:t>.</w:t>
      </w:r>
      <w:r w:rsidRPr="00582829">
        <w:rPr>
          <w:sz w:val="32"/>
          <w:lang w:eastAsia="ru-RU"/>
        </w:rPr>
        <w:t xml:space="preserve"> Время прохождения дистанции в расчёт не принимается, результат определяется по количеству правильных ответов. </w:t>
      </w:r>
    </w:p>
    <w:p w:rsidR="009042B6" w:rsidRPr="00582829" w:rsidRDefault="004953DB" w:rsidP="00582829">
      <w:pPr>
        <w:spacing w:line="276" w:lineRule="auto"/>
        <w:ind w:left="-567"/>
        <w:rPr>
          <w:b/>
          <w:sz w:val="32"/>
        </w:rPr>
      </w:pPr>
      <w:r w:rsidRPr="00582829">
        <w:rPr>
          <w:sz w:val="32"/>
        </w:rPr>
        <w:t>В</w:t>
      </w:r>
      <w:r w:rsidRPr="00582829">
        <w:rPr>
          <w:sz w:val="32"/>
        </w:rPr>
        <w:t xml:space="preserve"> спортивном ориентировании </w:t>
      </w:r>
      <w:r w:rsidRPr="00582829">
        <w:rPr>
          <w:sz w:val="32"/>
        </w:rPr>
        <w:t>приняты условные обозначения. Давайте посмотрим на экран и вспомним их.</w:t>
      </w:r>
      <w:r w:rsidRPr="00582829">
        <w:rPr>
          <w:b/>
          <w:sz w:val="32"/>
        </w:rPr>
        <w:t xml:space="preserve"> </w:t>
      </w:r>
      <w:r w:rsidR="00885514" w:rsidRPr="00582829">
        <w:rPr>
          <w:sz w:val="32"/>
        </w:rPr>
        <w:t>(на слайде)</w:t>
      </w:r>
    </w:p>
    <w:p w:rsidR="00BF2F35" w:rsidRPr="00582829" w:rsidRDefault="00BF2F35" w:rsidP="00582829">
      <w:pPr>
        <w:spacing w:line="276" w:lineRule="auto"/>
        <w:ind w:left="-567"/>
        <w:rPr>
          <w:sz w:val="32"/>
        </w:rPr>
      </w:pPr>
    </w:p>
    <w:p w:rsidR="00337913" w:rsidRPr="00582829" w:rsidRDefault="00CD5ADA" w:rsidP="00582829">
      <w:pPr>
        <w:spacing w:line="276" w:lineRule="auto"/>
        <w:ind w:left="-567"/>
        <w:rPr>
          <w:sz w:val="32"/>
        </w:rPr>
      </w:pPr>
      <w:r w:rsidRPr="00582829">
        <w:rPr>
          <w:sz w:val="32"/>
          <w:szCs w:val="28"/>
        </w:rPr>
        <w:t xml:space="preserve">- </w:t>
      </w:r>
      <w:r w:rsidR="00D30D23" w:rsidRPr="00582829">
        <w:rPr>
          <w:sz w:val="32"/>
          <w:szCs w:val="28"/>
        </w:rPr>
        <w:t xml:space="preserve">Итак, сейчас вы узнали, что такое спортивное ориентирование. Подумайте и скажите: какие знания по географии </w:t>
      </w:r>
      <w:r w:rsidR="00875E18" w:rsidRPr="00582829">
        <w:rPr>
          <w:sz w:val="32"/>
          <w:szCs w:val="28"/>
        </w:rPr>
        <w:t>нам понадобятся на занятии?</w:t>
      </w:r>
    </w:p>
    <w:p w:rsidR="00574CA8" w:rsidRPr="00582829" w:rsidRDefault="00574CA8" w:rsidP="00582829">
      <w:pPr>
        <w:spacing w:line="276" w:lineRule="auto"/>
        <w:ind w:left="-567"/>
        <w:rPr>
          <w:sz w:val="32"/>
        </w:rPr>
      </w:pPr>
    </w:p>
    <w:p w:rsidR="00B55377" w:rsidRPr="00582829" w:rsidRDefault="00875E18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582829">
        <w:rPr>
          <w:sz w:val="32"/>
          <w:szCs w:val="28"/>
        </w:rPr>
        <w:t xml:space="preserve">- Правильно, умение ориентироваться на местности с помощью компаса и карты. </w:t>
      </w:r>
      <w:r w:rsidR="008E6157" w:rsidRPr="00582829">
        <w:rPr>
          <w:sz w:val="32"/>
          <w:szCs w:val="28"/>
        </w:rPr>
        <w:t>Ориентирование - э</w:t>
      </w:r>
      <w:r w:rsidR="00B55377" w:rsidRPr="00582829">
        <w:rPr>
          <w:sz w:val="32"/>
          <w:szCs w:val="28"/>
        </w:rPr>
        <w:t xml:space="preserve">то </w:t>
      </w:r>
      <w:r w:rsidR="008E6157" w:rsidRPr="00582829">
        <w:rPr>
          <w:sz w:val="32"/>
          <w:szCs w:val="28"/>
        </w:rPr>
        <w:t xml:space="preserve">прежде всего </w:t>
      </w:r>
      <w:r w:rsidR="00B55377" w:rsidRPr="00582829">
        <w:rPr>
          <w:sz w:val="32"/>
          <w:szCs w:val="28"/>
        </w:rPr>
        <w:t xml:space="preserve">умение </w:t>
      </w:r>
      <w:r w:rsidR="00B84690" w:rsidRPr="00582829">
        <w:rPr>
          <w:sz w:val="32"/>
          <w:szCs w:val="28"/>
        </w:rPr>
        <w:t>находить стороны горизонта</w:t>
      </w:r>
      <w:r w:rsidR="00B55377" w:rsidRPr="00582829">
        <w:rPr>
          <w:sz w:val="32"/>
          <w:szCs w:val="28"/>
        </w:rPr>
        <w:t>.</w:t>
      </w:r>
    </w:p>
    <w:p w:rsidR="00B55377" w:rsidRPr="00582829" w:rsidRDefault="008E6157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582829">
        <w:rPr>
          <w:sz w:val="32"/>
          <w:szCs w:val="28"/>
        </w:rPr>
        <w:t xml:space="preserve">- </w:t>
      </w:r>
      <w:r w:rsidR="00B84690" w:rsidRPr="00582829">
        <w:rPr>
          <w:sz w:val="32"/>
          <w:szCs w:val="28"/>
        </w:rPr>
        <w:t xml:space="preserve"> </w:t>
      </w:r>
      <w:r w:rsidR="00B55377" w:rsidRPr="00582829">
        <w:rPr>
          <w:sz w:val="32"/>
          <w:szCs w:val="28"/>
        </w:rPr>
        <w:t>Какие стороны горизонта вы знаете?</w:t>
      </w:r>
    </w:p>
    <w:p w:rsidR="00B55377" w:rsidRPr="00582829" w:rsidRDefault="008E6157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sz w:val="32"/>
          <w:szCs w:val="28"/>
        </w:rPr>
      </w:pPr>
      <w:r w:rsidRPr="00582829">
        <w:rPr>
          <w:i/>
          <w:sz w:val="32"/>
          <w:szCs w:val="28"/>
        </w:rPr>
        <w:t>(</w:t>
      </w:r>
      <w:r w:rsidR="00B55377" w:rsidRPr="00582829">
        <w:rPr>
          <w:i/>
          <w:sz w:val="32"/>
          <w:szCs w:val="28"/>
        </w:rPr>
        <w:t>Север;      </w:t>
      </w:r>
      <w:r w:rsidR="00875E18" w:rsidRPr="00582829">
        <w:rPr>
          <w:i/>
          <w:sz w:val="32"/>
          <w:szCs w:val="28"/>
        </w:rPr>
        <w:t>  Юг;        Запад;      Восток.</w:t>
      </w:r>
      <w:r w:rsidRPr="00582829">
        <w:rPr>
          <w:i/>
          <w:sz w:val="32"/>
          <w:szCs w:val="28"/>
        </w:rPr>
        <w:t>)</w:t>
      </w:r>
    </w:p>
    <w:p w:rsidR="004F0A0C" w:rsidRPr="00582829" w:rsidRDefault="008E6157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zCs w:val="28"/>
        </w:rPr>
      </w:pPr>
      <w:r w:rsidRPr="00582829">
        <w:rPr>
          <w:sz w:val="32"/>
          <w:szCs w:val="28"/>
        </w:rPr>
        <w:t>- Вспомним стороны горизонта с помощью игры.</w:t>
      </w:r>
    </w:p>
    <w:p w:rsidR="00E563B9" w:rsidRPr="00582829" w:rsidRDefault="008E6157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hd w:val="clear" w:color="auto" w:fill="FFFFFF"/>
        </w:rPr>
      </w:pPr>
      <w:r w:rsidRPr="00582829">
        <w:rPr>
          <w:sz w:val="32"/>
          <w:shd w:val="clear" w:color="auto" w:fill="FFFFFF"/>
        </w:rPr>
        <w:t xml:space="preserve">По компасу </w:t>
      </w:r>
      <w:r w:rsidR="00885514" w:rsidRPr="00582829">
        <w:rPr>
          <w:sz w:val="32"/>
          <w:shd w:val="clear" w:color="auto" w:fill="FFFFFF"/>
        </w:rPr>
        <w:t>учитель указывае</w:t>
      </w:r>
      <w:r w:rsidR="004F0A0C" w:rsidRPr="00582829">
        <w:rPr>
          <w:sz w:val="32"/>
          <w:shd w:val="clear" w:color="auto" w:fill="FFFFFF"/>
        </w:rPr>
        <w:t>т играющим стороны горизонта: север, юг, зап</w:t>
      </w:r>
      <w:r w:rsidR="00885514" w:rsidRPr="00582829">
        <w:rPr>
          <w:sz w:val="32"/>
          <w:shd w:val="clear" w:color="auto" w:fill="FFFFFF"/>
        </w:rPr>
        <w:t>ад, восток. Затем громко называе</w:t>
      </w:r>
      <w:r w:rsidR="004F0A0C" w:rsidRPr="00582829">
        <w:rPr>
          <w:sz w:val="32"/>
          <w:shd w:val="clear" w:color="auto" w:fill="FFFFFF"/>
        </w:rPr>
        <w:t xml:space="preserve">т какую-либо сторону горизонта, например &lt;север&gt;, а все играющие должны быстро и четко сделать поворот, став лицом к северу. Руководитель называет другие стороны горизонта. </w:t>
      </w:r>
    </w:p>
    <w:p w:rsidR="009A73AA" w:rsidRPr="00582829" w:rsidRDefault="009A73AA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hd w:val="clear" w:color="auto" w:fill="FFFFFF"/>
        </w:rPr>
      </w:pPr>
    </w:p>
    <w:p w:rsidR="0000050D" w:rsidRPr="00582829" w:rsidRDefault="008E6157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</w:rPr>
      </w:pPr>
      <w:r w:rsidRPr="00582829">
        <w:rPr>
          <w:sz w:val="32"/>
          <w:shd w:val="clear" w:color="auto" w:fill="FFFFFF"/>
        </w:rPr>
        <w:t xml:space="preserve">- Теперь нам понадобиться карта, по которой </w:t>
      </w:r>
      <w:r w:rsidR="00314B6E" w:rsidRPr="00582829">
        <w:rPr>
          <w:sz w:val="32"/>
          <w:shd w:val="clear" w:color="auto" w:fill="FFFFFF"/>
        </w:rPr>
        <w:t xml:space="preserve">каждая команда совершит свой маршрут. Карту вы будете находить с помощью компаса. </w:t>
      </w:r>
      <w:r w:rsidRPr="00582829">
        <w:rPr>
          <w:sz w:val="32"/>
          <w:shd w:val="clear" w:color="auto" w:fill="FFFFFF"/>
        </w:rPr>
        <w:t xml:space="preserve"> </w:t>
      </w:r>
      <w:r w:rsidR="00314B6E" w:rsidRPr="00582829">
        <w:rPr>
          <w:sz w:val="32"/>
          <w:shd w:val="clear" w:color="auto" w:fill="FFFFFF"/>
        </w:rPr>
        <w:t>Это и будет вашим первым заданием</w:t>
      </w:r>
      <w:r w:rsidRPr="00582829">
        <w:rPr>
          <w:sz w:val="32"/>
          <w:shd w:val="clear" w:color="auto" w:fill="FFFFFF"/>
        </w:rPr>
        <w:t xml:space="preserve"> по спортивному ориен</w:t>
      </w:r>
      <w:r w:rsidR="00314B6E" w:rsidRPr="00582829">
        <w:rPr>
          <w:sz w:val="32"/>
          <w:shd w:val="clear" w:color="auto" w:fill="FFFFFF"/>
        </w:rPr>
        <w:t>тированию: н</w:t>
      </w:r>
      <w:r w:rsidRPr="00582829">
        <w:rPr>
          <w:sz w:val="32"/>
          <w:shd w:val="clear" w:color="auto" w:fill="FFFFFF"/>
        </w:rPr>
        <w:t>айти карту с помощью компаса.</w:t>
      </w:r>
      <w:r w:rsidR="0000050D" w:rsidRPr="00582829">
        <w:rPr>
          <w:sz w:val="32"/>
        </w:rPr>
        <w:t xml:space="preserve"> </w:t>
      </w:r>
    </w:p>
    <w:p w:rsidR="008E6157" w:rsidRPr="00582829" w:rsidRDefault="0000050D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sz w:val="32"/>
          <w:szCs w:val="28"/>
        </w:rPr>
      </w:pPr>
      <w:r w:rsidRPr="00582829">
        <w:rPr>
          <w:i/>
          <w:sz w:val="32"/>
          <w:shd w:val="clear" w:color="auto" w:fill="FFFFFF"/>
        </w:rPr>
        <w:t xml:space="preserve">Каждой команде даётся </w:t>
      </w:r>
      <w:r w:rsidR="009A73AA" w:rsidRPr="00582829">
        <w:rPr>
          <w:i/>
          <w:sz w:val="32"/>
          <w:shd w:val="clear" w:color="auto" w:fill="FFFFFF"/>
        </w:rPr>
        <w:t>компас</w:t>
      </w:r>
      <w:r w:rsidRPr="00582829">
        <w:rPr>
          <w:i/>
          <w:sz w:val="32"/>
          <w:shd w:val="clear" w:color="auto" w:fill="FFFFFF"/>
        </w:rPr>
        <w:t>, для нахождения карты.</w:t>
      </w:r>
    </w:p>
    <w:p w:rsidR="004D55A7" w:rsidRPr="00582829" w:rsidRDefault="00B84690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sz w:val="32"/>
          <w:szCs w:val="28"/>
        </w:rPr>
        <w:t xml:space="preserve">- </w:t>
      </w:r>
      <w:r w:rsidR="00E80858" w:rsidRPr="00582829">
        <w:rPr>
          <w:sz w:val="32"/>
          <w:szCs w:val="28"/>
        </w:rPr>
        <w:t>Итак, каждая из команд нашла свою карту, по которой они будут дви</w:t>
      </w:r>
      <w:r w:rsidR="00291BC7" w:rsidRPr="00582829">
        <w:rPr>
          <w:sz w:val="32"/>
          <w:szCs w:val="28"/>
        </w:rPr>
        <w:t xml:space="preserve">гаться дальше. По периметру </w:t>
      </w:r>
      <w:r w:rsidR="00E80858" w:rsidRPr="00582829">
        <w:rPr>
          <w:sz w:val="32"/>
          <w:szCs w:val="28"/>
        </w:rPr>
        <w:t xml:space="preserve">зала расположены различные объекты </w:t>
      </w:r>
      <w:r w:rsidR="00E80858" w:rsidRPr="00582829">
        <w:rPr>
          <w:sz w:val="32"/>
          <w:szCs w:val="28"/>
        </w:rPr>
        <w:lastRenderedPageBreak/>
        <w:t>(озеро, болото</w:t>
      </w:r>
      <w:r w:rsidR="00291BC7" w:rsidRPr="00582829">
        <w:rPr>
          <w:sz w:val="32"/>
          <w:szCs w:val="28"/>
        </w:rPr>
        <w:t>,</w:t>
      </w:r>
      <w:r w:rsidR="00291BC7" w:rsidRPr="00582829">
        <w:rPr>
          <w:color w:val="212121"/>
          <w:sz w:val="32"/>
          <w:szCs w:val="28"/>
        </w:rPr>
        <w:t xml:space="preserve"> </w:t>
      </w:r>
      <w:r w:rsidR="00582829" w:rsidRPr="00582829">
        <w:rPr>
          <w:sz w:val="32"/>
          <w:szCs w:val="28"/>
        </w:rPr>
        <w:t xml:space="preserve">редкий лес, </w:t>
      </w:r>
      <w:r w:rsidR="00291BC7" w:rsidRPr="00582829">
        <w:rPr>
          <w:color w:val="212121"/>
          <w:sz w:val="32"/>
          <w:szCs w:val="28"/>
        </w:rPr>
        <w:t>фруктовый сад,</w:t>
      </w:r>
      <w:r w:rsidR="00E80858" w:rsidRPr="00582829">
        <w:rPr>
          <w:color w:val="212121"/>
          <w:sz w:val="32"/>
          <w:szCs w:val="28"/>
        </w:rPr>
        <w:t xml:space="preserve"> </w:t>
      </w:r>
      <w:r w:rsidR="00582829" w:rsidRPr="00582829">
        <w:rPr>
          <w:color w:val="212121"/>
          <w:sz w:val="32"/>
          <w:szCs w:val="28"/>
        </w:rPr>
        <w:t xml:space="preserve">электростанция, </w:t>
      </w:r>
      <w:r w:rsidR="00291BC7" w:rsidRPr="00582829">
        <w:rPr>
          <w:color w:val="212121"/>
          <w:sz w:val="32"/>
          <w:szCs w:val="28"/>
        </w:rPr>
        <w:t>школа)</w:t>
      </w:r>
      <w:r w:rsidR="00E80858" w:rsidRPr="00582829">
        <w:rPr>
          <w:color w:val="212121"/>
          <w:sz w:val="32"/>
          <w:szCs w:val="28"/>
        </w:rPr>
        <w:t>. Они изображены на картинках</w:t>
      </w:r>
      <w:r w:rsidR="00FA5C19" w:rsidRPr="00582829">
        <w:rPr>
          <w:color w:val="212121"/>
          <w:sz w:val="32"/>
          <w:szCs w:val="28"/>
        </w:rPr>
        <w:t xml:space="preserve"> с надписью. К</w:t>
      </w:r>
      <w:r w:rsidR="00E80858" w:rsidRPr="00582829">
        <w:rPr>
          <w:color w:val="212121"/>
          <w:sz w:val="32"/>
          <w:szCs w:val="28"/>
        </w:rPr>
        <w:t xml:space="preserve">аждому объекту соответствует определенный цвет фишки: озеро – голубой, </w:t>
      </w:r>
      <w:r w:rsidR="00582829" w:rsidRPr="00582829">
        <w:rPr>
          <w:color w:val="212121"/>
          <w:sz w:val="32"/>
          <w:szCs w:val="28"/>
        </w:rPr>
        <w:t>болото – коричневый</w:t>
      </w:r>
      <w:r w:rsidR="00582829" w:rsidRPr="00582829">
        <w:rPr>
          <w:color w:val="212121"/>
          <w:sz w:val="32"/>
          <w:szCs w:val="28"/>
        </w:rPr>
        <w:t xml:space="preserve">, </w:t>
      </w:r>
      <w:r w:rsidR="00582829" w:rsidRPr="00582829">
        <w:rPr>
          <w:sz w:val="32"/>
          <w:szCs w:val="28"/>
        </w:rPr>
        <w:t>редкий</w:t>
      </w:r>
      <w:r w:rsidR="00582829" w:rsidRPr="00582829">
        <w:rPr>
          <w:color w:val="212121"/>
          <w:sz w:val="32"/>
          <w:szCs w:val="28"/>
        </w:rPr>
        <w:t xml:space="preserve"> лес – зеленый, </w:t>
      </w:r>
      <w:r w:rsidR="004D55A7" w:rsidRPr="00582829">
        <w:rPr>
          <w:color w:val="212121"/>
          <w:sz w:val="32"/>
          <w:szCs w:val="28"/>
        </w:rPr>
        <w:t xml:space="preserve">фруктовый сад </w:t>
      </w:r>
      <w:r w:rsidR="00291BC7" w:rsidRPr="00582829">
        <w:rPr>
          <w:color w:val="212121"/>
          <w:sz w:val="32"/>
          <w:szCs w:val="28"/>
        </w:rPr>
        <w:t>–</w:t>
      </w:r>
      <w:r w:rsidR="004D55A7" w:rsidRPr="00582829">
        <w:rPr>
          <w:color w:val="212121"/>
          <w:sz w:val="32"/>
          <w:szCs w:val="28"/>
        </w:rPr>
        <w:t xml:space="preserve"> </w:t>
      </w:r>
      <w:r w:rsidR="00291BC7" w:rsidRPr="00582829">
        <w:rPr>
          <w:color w:val="212121"/>
          <w:sz w:val="32"/>
          <w:szCs w:val="28"/>
        </w:rPr>
        <w:t>красный,</w:t>
      </w:r>
      <w:r w:rsidR="00E80858" w:rsidRPr="00582829">
        <w:rPr>
          <w:color w:val="212121"/>
          <w:sz w:val="32"/>
          <w:szCs w:val="28"/>
        </w:rPr>
        <w:t xml:space="preserve"> </w:t>
      </w:r>
      <w:r w:rsidR="00582829" w:rsidRPr="00582829">
        <w:rPr>
          <w:color w:val="212121"/>
          <w:sz w:val="32"/>
          <w:szCs w:val="28"/>
        </w:rPr>
        <w:t>электростанция</w:t>
      </w:r>
      <w:r w:rsidR="00582829" w:rsidRPr="00582829">
        <w:rPr>
          <w:color w:val="212121"/>
          <w:sz w:val="32"/>
          <w:szCs w:val="28"/>
        </w:rPr>
        <w:t xml:space="preserve"> </w:t>
      </w:r>
      <w:r w:rsidR="0000050D" w:rsidRPr="00582829">
        <w:rPr>
          <w:color w:val="212121"/>
          <w:sz w:val="32"/>
          <w:szCs w:val="28"/>
        </w:rPr>
        <w:t>– жёлтый,</w:t>
      </w:r>
      <w:r w:rsidR="00291BC7" w:rsidRPr="00582829">
        <w:rPr>
          <w:color w:val="212121"/>
          <w:sz w:val="32"/>
          <w:szCs w:val="28"/>
        </w:rPr>
        <w:t xml:space="preserve"> </w:t>
      </w:r>
      <w:r w:rsidR="004D55A7" w:rsidRPr="00582829">
        <w:rPr>
          <w:color w:val="212121"/>
          <w:sz w:val="32"/>
          <w:szCs w:val="28"/>
        </w:rPr>
        <w:t>школа</w:t>
      </w:r>
      <w:r w:rsidR="0000050D" w:rsidRPr="00582829">
        <w:rPr>
          <w:color w:val="212121"/>
          <w:sz w:val="32"/>
          <w:szCs w:val="28"/>
        </w:rPr>
        <w:t xml:space="preserve"> -  чёрный.</w:t>
      </w:r>
    </w:p>
    <w:p w:rsidR="009A73AA" w:rsidRPr="00582829" w:rsidRDefault="009A73AA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Под картинками</w:t>
      </w:r>
      <w:r w:rsidRPr="00582829">
        <w:rPr>
          <w:color w:val="212121"/>
          <w:sz w:val="32"/>
          <w:szCs w:val="28"/>
        </w:rPr>
        <w:t xml:space="preserve"> </w:t>
      </w:r>
      <w:r w:rsidRPr="00582829">
        <w:rPr>
          <w:color w:val="212121"/>
          <w:sz w:val="32"/>
          <w:szCs w:val="28"/>
        </w:rPr>
        <w:t>в конвертах</w:t>
      </w:r>
      <w:r w:rsidRPr="00582829">
        <w:rPr>
          <w:color w:val="212121"/>
          <w:sz w:val="32"/>
          <w:szCs w:val="28"/>
        </w:rPr>
        <w:t xml:space="preserve"> </w:t>
      </w:r>
      <w:r w:rsidRPr="00582829">
        <w:rPr>
          <w:color w:val="212121"/>
          <w:sz w:val="32"/>
          <w:szCs w:val="28"/>
        </w:rPr>
        <w:t>расположены</w:t>
      </w:r>
      <w:r w:rsidRPr="00582829">
        <w:rPr>
          <w:color w:val="212121"/>
          <w:sz w:val="32"/>
          <w:szCs w:val="28"/>
        </w:rPr>
        <w:t xml:space="preserve"> фишки.</w:t>
      </w:r>
    </w:p>
    <w:p w:rsidR="00E80858" w:rsidRPr="00582829" w:rsidRDefault="0062186A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У вас на картах</w:t>
      </w:r>
      <w:r w:rsidR="00E80858" w:rsidRPr="00582829">
        <w:rPr>
          <w:color w:val="212121"/>
          <w:sz w:val="32"/>
          <w:szCs w:val="28"/>
        </w:rPr>
        <w:t xml:space="preserve"> все эти объекты изображены с помощью условных </w:t>
      </w:r>
      <w:r w:rsidR="00FA5C19" w:rsidRPr="00582829">
        <w:rPr>
          <w:color w:val="212121"/>
          <w:sz w:val="32"/>
          <w:szCs w:val="28"/>
        </w:rPr>
        <w:t xml:space="preserve">топографических </w:t>
      </w:r>
      <w:r w:rsidR="00E80858" w:rsidRPr="00582829">
        <w:rPr>
          <w:color w:val="212121"/>
          <w:sz w:val="32"/>
          <w:szCs w:val="28"/>
        </w:rPr>
        <w:t>знаков</w:t>
      </w:r>
      <w:r w:rsidR="00FA5C19" w:rsidRPr="00582829">
        <w:rPr>
          <w:color w:val="212121"/>
          <w:sz w:val="32"/>
          <w:szCs w:val="28"/>
        </w:rPr>
        <w:t>, которые мы изучали на уроках географии</w:t>
      </w:r>
      <w:r w:rsidR="00E80858" w:rsidRPr="00582829">
        <w:rPr>
          <w:color w:val="212121"/>
          <w:sz w:val="32"/>
          <w:szCs w:val="28"/>
        </w:rPr>
        <w:t xml:space="preserve">. Ваша задача: </w:t>
      </w:r>
      <w:r w:rsidR="00FA5C19" w:rsidRPr="00582829">
        <w:rPr>
          <w:color w:val="212121"/>
          <w:sz w:val="32"/>
          <w:szCs w:val="28"/>
        </w:rPr>
        <w:t xml:space="preserve">по моей команде </w:t>
      </w:r>
      <w:r w:rsidR="00E80858" w:rsidRPr="00582829">
        <w:rPr>
          <w:color w:val="212121"/>
          <w:sz w:val="32"/>
          <w:szCs w:val="28"/>
        </w:rPr>
        <w:t xml:space="preserve">двигаться по заданному </w:t>
      </w:r>
      <w:r w:rsidR="00FA5C19" w:rsidRPr="00582829">
        <w:rPr>
          <w:color w:val="212121"/>
          <w:sz w:val="32"/>
          <w:szCs w:val="28"/>
        </w:rPr>
        <w:t xml:space="preserve">направлению, выполняя движение, которое я буду называть. После того, как вся команда прибудет </w:t>
      </w:r>
      <w:r w:rsidR="009A73AA" w:rsidRPr="00582829">
        <w:rPr>
          <w:color w:val="212121"/>
          <w:sz w:val="32"/>
          <w:szCs w:val="28"/>
        </w:rPr>
        <w:t>к пункту</w:t>
      </w:r>
      <w:r w:rsidR="00811A35" w:rsidRPr="00582829">
        <w:rPr>
          <w:color w:val="212121"/>
          <w:sz w:val="32"/>
          <w:szCs w:val="28"/>
        </w:rPr>
        <w:t>, нужно взять фишку и наклеить её под вашим условным знаком. После того, как маршрут будет выполнен, по цвету фишек мы определим: правильно ли выполнен маршрут. Совет: перед движением, посовещайтесь</w:t>
      </w:r>
      <w:r w:rsidRPr="00582829">
        <w:rPr>
          <w:color w:val="212121"/>
          <w:sz w:val="32"/>
          <w:szCs w:val="28"/>
        </w:rPr>
        <w:t xml:space="preserve"> о том</w:t>
      </w:r>
      <w:r w:rsidR="00811A35" w:rsidRPr="00582829">
        <w:rPr>
          <w:color w:val="212121"/>
          <w:sz w:val="32"/>
          <w:szCs w:val="28"/>
        </w:rPr>
        <w:t xml:space="preserve">, что обозначает условное обозначение и куда вы будете двигаться, т.е. сориентируйтесь, где расположен ваш объект. </w:t>
      </w:r>
    </w:p>
    <w:p w:rsidR="00811A35" w:rsidRPr="00582829" w:rsidRDefault="00811A35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</w:p>
    <w:p w:rsidR="00811A35" w:rsidRPr="00582829" w:rsidRDefault="00811A35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Действуем строго по моей команде.</w:t>
      </w:r>
    </w:p>
    <w:p w:rsidR="00AC1E36" w:rsidRPr="00582829" w:rsidRDefault="00AC1E36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 xml:space="preserve">- Подходим к старту </w:t>
      </w:r>
      <w:r w:rsidRPr="00582829">
        <w:rPr>
          <w:i/>
          <w:color w:val="212121"/>
          <w:sz w:val="32"/>
          <w:szCs w:val="28"/>
        </w:rPr>
        <w:t>(Старт обозначить кеглей и подписать «Старт))</w:t>
      </w:r>
    </w:p>
    <w:p w:rsidR="00811A35" w:rsidRPr="00582829" w:rsidRDefault="00811A35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 xml:space="preserve">- Изучаем первый условный знак, куда вам нужно двигаться. </w:t>
      </w:r>
    </w:p>
    <w:p w:rsidR="00811A35" w:rsidRPr="00582829" w:rsidRDefault="00AC1E36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Совещаемся, о</w:t>
      </w:r>
      <w:r w:rsidR="00811A35" w:rsidRPr="00582829">
        <w:rPr>
          <w:color w:val="212121"/>
          <w:sz w:val="32"/>
          <w:szCs w:val="28"/>
        </w:rPr>
        <w:t>пределяем объект.</w:t>
      </w:r>
    </w:p>
    <w:p w:rsidR="00811A35" w:rsidRPr="00582829" w:rsidRDefault="00F6149F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 xml:space="preserve">- Нам предстоит идти по местности, где растет много цветов. Стараемся их не затоптать. Когда я говорю слово «цветок», вы «перепрыгиваете» через </w:t>
      </w:r>
      <w:r w:rsidR="009042B6" w:rsidRPr="00582829">
        <w:rPr>
          <w:color w:val="212121"/>
          <w:sz w:val="32"/>
          <w:szCs w:val="28"/>
        </w:rPr>
        <w:t>н</w:t>
      </w:r>
      <w:r w:rsidRPr="00582829">
        <w:rPr>
          <w:color w:val="212121"/>
          <w:sz w:val="32"/>
          <w:szCs w:val="28"/>
        </w:rPr>
        <w:t>его.</w:t>
      </w:r>
    </w:p>
    <w:p w:rsidR="00F6149F" w:rsidRPr="00582829" w:rsidRDefault="00F6149F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Начали движение. (Периодически учитель произносит слово «цветок»)</w:t>
      </w:r>
    </w:p>
    <w:p w:rsidR="009028CC" w:rsidRPr="00582829" w:rsidRDefault="0000050D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color w:val="212121"/>
          <w:sz w:val="32"/>
          <w:szCs w:val="28"/>
        </w:rPr>
      </w:pPr>
      <w:r w:rsidRPr="00582829">
        <w:rPr>
          <w:i/>
          <w:color w:val="212121"/>
          <w:sz w:val="32"/>
          <w:szCs w:val="28"/>
        </w:rPr>
        <w:t>Дошли до объекта.</w:t>
      </w:r>
    </w:p>
    <w:p w:rsidR="0000050D" w:rsidRPr="00582829" w:rsidRDefault="0000050D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Определяем второй объект. Нам предстоит идти по болотистой местности. Прыгаем с кочки на кочку, держась за руки. Начали движение.</w:t>
      </w:r>
    </w:p>
    <w:p w:rsidR="0000050D" w:rsidRPr="00582829" w:rsidRDefault="0000050D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Определяем третий объект. Нам предстоит идти через колючие кусты. Чтобы не зацепиться обхо</w:t>
      </w:r>
      <w:r w:rsidR="00BF2F35" w:rsidRPr="00582829">
        <w:rPr>
          <w:color w:val="212121"/>
          <w:sz w:val="32"/>
          <w:szCs w:val="28"/>
        </w:rPr>
        <w:t>дим их змейкой, держась за руки.</w:t>
      </w:r>
      <w:r w:rsidRPr="00582829">
        <w:rPr>
          <w:color w:val="212121"/>
          <w:sz w:val="32"/>
          <w:szCs w:val="28"/>
        </w:rPr>
        <w:t xml:space="preserve"> Начали движение.</w:t>
      </w:r>
    </w:p>
    <w:p w:rsidR="0000050D" w:rsidRPr="00582829" w:rsidRDefault="00BF2F35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Определяем четвертый объект. Начался сильный ветер, присаживаемся и идём гуськом до объекта. Начали движение.</w:t>
      </w:r>
    </w:p>
    <w:p w:rsidR="00811A35" w:rsidRPr="00582829" w:rsidRDefault="00811A35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zCs w:val="28"/>
        </w:rPr>
      </w:pPr>
    </w:p>
    <w:p w:rsidR="00E80858" w:rsidRPr="00582829" w:rsidRDefault="00AC1E36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lastRenderedPageBreak/>
        <w:t xml:space="preserve">- Итак, маршрут пройден. Команды подошли к финишу. </w:t>
      </w:r>
      <w:r w:rsidRPr="00582829">
        <w:rPr>
          <w:i/>
          <w:color w:val="212121"/>
          <w:sz w:val="32"/>
          <w:szCs w:val="28"/>
        </w:rPr>
        <w:t>(Обозначить его и подписать)</w:t>
      </w:r>
    </w:p>
    <w:p w:rsidR="00807974" w:rsidRPr="00582829" w:rsidRDefault="00AC1E36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 xml:space="preserve">- Проверяем. </w:t>
      </w:r>
      <w:r w:rsidRPr="00582829">
        <w:rPr>
          <w:i/>
          <w:color w:val="212121"/>
          <w:sz w:val="32"/>
          <w:szCs w:val="28"/>
        </w:rPr>
        <w:t>(Карта сверяется с образцом, заранее подготовленным)</w:t>
      </w:r>
    </w:p>
    <w:p w:rsidR="00E80858" w:rsidRPr="00582829" w:rsidRDefault="009A73AA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color w:val="212121"/>
          <w:sz w:val="32"/>
          <w:szCs w:val="28"/>
        </w:rPr>
      </w:pPr>
      <w:r w:rsidRPr="00582829">
        <w:rPr>
          <w:b/>
          <w:color w:val="212121"/>
          <w:sz w:val="32"/>
          <w:szCs w:val="28"/>
        </w:rPr>
        <w:t xml:space="preserve">- </w:t>
      </w:r>
      <w:r w:rsidR="00984172" w:rsidRPr="00582829">
        <w:rPr>
          <w:b/>
          <w:color w:val="212121"/>
          <w:sz w:val="32"/>
          <w:szCs w:val="28"/>
        </w:rPr>
        <w:t xml:space="preserve">Подведем итог нашего занятия. </w:t>
      </w:r>
    </w:p>
    <w:p w:rsidR="00984172" w:rsidRPr="00582829" w:rsidRDefault="00984172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С каким видом спорта сегодня познакомились?</w:t>
      </w:r>
    </w:p>
    <w:p w:rsidR="00984172" w:rsidRPr="00582829" w:rsidRDefault="00984172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Почему этим видом спорта невозможно овладеть без знания географии?</w:t>
      </w:r>
    </w:p>
    <w:p w:rsidR="009A73AA" w:rsidRPr="00582829" w:rsidRDefault="009A73AA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 xml:space="preserve">Географические знания очень важны в жизни каждого человека. География развивает воображение, мышление, ориентирование в пространстве, расширяет кругозор и знания об окружающем мире. Благодаря развитому объемному мышлению, человек </w:t>
      </w:r>
      <w:r w:rsidR="004A4386" w:rsidRPr="00582829">
        <w:rPr>
          <w:color w:val="212121"/>
          <w:sz w:val="32"/>
          <w:szCs w:val="28"/>
        </w:rPr>
        <w:t xml:space="preserve">не </w:t>
      </w:r>
      <w:r w:rsidRPr="00582829">
        <w:rPr>
          <w:color w:val="212121"/>
          <w:sz w:val="32"/>
          <w:szCs w:val="28"/>
        </w:rPr>
        <w:t>сможет заблудиться на местности.</w:t>
      </w:r>
      <w:r w:rsidRPr="00582829">
        <w:rPr>
          <w:color w:val="333333"/>
          <w:szCs w:val="20"/>
          <w:shd w:val="clear" w:color="auto" w:fill="FFFFFF"/>
          <w:lang w:eastAsia="ar-SA"/>
        </w:rPr>
        <w:t xml:space="preserve"> </w:t>
      </w:r>
      <w:r w:rsidRPr="00582829">
        <w:rPr>
          <w:color w:val="212121"/>
          <w:sz w:val="32"/>
          <w:szCs w:val="28"/>
        </w:rPr>
        <w:t>Умение ориентироваться среди незнакомых мест является важным качеством современного грамотного </w:t>
      </w:r>
      <w:r w:rsidR="004A4386" w:rsidRPr="00582829">
        <w:rPr>
          <w:color w:val="212121"/>
          <w:sz w:val="32"/>
          <w:szCs w:val="28"/>
        </w:rPr>
        <w:t>человека.</w:t>
      </w:r>
    </w:p>
    <w:p w:rsidR="00984172" w:rsidRPr="00582829" w:rsidRDefault="00984172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</w:p>
    <w:p w:rsidR="00984172" w:rsidRPr="00582829" w:rsidRDefault="00984172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>- Сегодня мы поработали очень хорошо. На практике смогли применить свои знания.</w:t>
      </w:r>
    </w:p>
    <w:p w:rsidR="00984172" w:rsidRPr="00582829" w:rsidRDefault="00984172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color w:val="212121"/>
          <w:sz w:val="32"/>
          <w:szCs w:val="28"/>
        </w:rPr>
      </w:pPr>
      <w:r w:rsidRPr="00582829">
        <w:rPr>
          <w:b/>
          <w:color w:val="212121"/>
          <w:sz w:val="32"/>
          <w:szCs w:val="28"/>
        </w:rPr>
        <w:t>Рефлексия</w:t>
      </w:r>
    </w:p>
    <w:p w:rsidR="00984172" w:rsidRPr="00582829" w:rsidRDefault="00984172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  <w:szCs w:val="28"/>
        </w:rPr>
      </w:pPr>
      <w:r w:rsidRPr="00582829">
        <w:rPr>
          <w:color w:val="212121"/>
          <w:sz w:val="32"/>
          <w:szCs w:val="28"/>
        </w:rPr>
        <w:t xml:space="preserve">- Что вам понравилось на занятии больше всего? </w:t>
      </w:r>
    </w:p>
    <w:p w:rsidR="00934586" w:rsidRPr="00582829" w:rsidRDefault="00984172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2"/>
          <w:szCs w:val="18"/>
        </w:rPr>
      </w:pPr>
      <w:r w:rsidRPr="00582829">
        <w:rPr>
          <w:color w:val="212121"/>
          <w:sz w:val="32"/>
        </w:rPr>
        <w:t>- Какие были трудности? Удалось ли их преодолеть?</w:t>
      </w:r>
      <w:r w:rsidR="00934586" w:rsidRPr="00582829">
        <w:rPr>
          <w:color w:val="000000"/>
          <w:sz w:val="22"/>
          <w:szCs w:val="18"/>
        </w:rPr>
        <w:t xml:space="preserve"> </w:t>
      </w:r>
    </w:p>
    <w:p w:rsidR="00934586" w:rsidRPr="00582829" w:rsidRDefault="00934586" w:rsidP="00582829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212121"/>
          <w:sz w:val="32"/>
        </w:rPr>
      </w:pPr>
      <w:r w:rsidRPr="00582829">
        <w:rPr>
          <w:color w:val="212121"/>
          <w:sz w:val="32"/>
        </w:rPr>
        <w:t xml:space="preserve">Предлагаю через выполнение определенных движений дать рефлексивную оценку. </w:t>
      </w:r>
    </w:p>
    <w:p w:rsidR="00934586" w:rsidRPr="00582829" w:rsidRDefault="00934586" w:rsidP="00582829">
      <w:pPr>
        <w:pStyle w:val="a5"/>
        <w:spacing w:before="0" w:beforeAutospacing="0" w:after="0" w:afterAutospacing="0" w:line="276" w:lineRule="auto"/>
        <w:ind w:left="-567"/>
        <w:jc w:val="both"/>
        <w:rPr>
          <w:color w:val="212121"/>
          <w:sz w:val="32"/>
        </w:rPr>
      </w:pPr>
      <w:r w:rsidRPr="00582829">
        <w:rPr>
          <w:color w:val="212121"/>
          <w:sz w:val="32"/>
        </w:rPr>
        <w:t>Следующие движения:</w:t>
      </w:r>
    </w:p>
    <w:p w:rsidR="00934586" w:rsidRPr="00582829" w:rsidRDefault="00934586" w:rsidP="00582829">
      <w:pPr>
        <w:pStyle w:val="a5"/>
        <w:spacing w:before="0" w:beforeAutospacing="0" w:after="0" w:afterAutospacing="0" w:line="276" w:lineRule="auto"/>
        <w:ind w:left="-567"/>
        <w:jc w:val="both"/>
        <w:rPr>
          <w:color w:val="212121"/>
          <w:sz w:val="32"/>
        </w:rPr>
      </w:pPr>
      <w:r w:rsidRPr="00582829">
        <w:rPr>
          <w:color w:val="212121"/>
          <w:sz w:val="32"/>
        </w:rPr>
        <w:t>1. Исходное положение -  стоя, подняв руки вверх –</w:t>
      </w:r>
      <w:r w:rsidR="009A73AA" w:rsidRPr="00582829">
        <w:rPr>
          <w:color w:val="212121"/>
          <w:sz w:val="32"/>
        </w:rPr>
        <w:t xml:space="preserve"> </w:t>
      </w:r>
      <w:r w:rsidRPr="00582829">
        <w:rPr>
          <w:color w:val="212121"/>
          <w:sz w:val="32"/>
        </w:rPr>
        <w:t xml:space="preserve">высокая оценка, </w:t>
      </w:r>
      <w:r w:rsidR="009A73AA" w:rsidRPr="00582829">
        <w:rPr>
          <w:color w:val="212121"/>
          <w:sz w:val="32"/>
        </w:rPr>
        <w:t>очень понравилось.</w:t>
      </w:r>
    </w:p>
    <w:p w:rsidR="00934586" w:rsidRPr="00582829" w:rsidRDefault="00934586" w:rsidP="00582829">
      <w:pPr>
        <w:pStyle w:val="a5"/>
        <w:spacing w:before="0" w:beforeAutospacing="0" w:after="0" w:afterAutospacing="0" w:line="276" w:lineRule="auto"/>
        <w:ind w:left="-567"/>
        <w:jc w:val="both"/>
        <w:rPr>
          <w:color w:val="212121"/>
          <w:sz w:val="32"/>
        </w:rPr>
      </w:pPr>
      <w:r w:rsidRPr="00582829">
        <w:rPr>
          <w:color w:val="212121"/>
          <w:sz w:val="32"/>
        </w:rPr>
        <w:t xml:space="preserve">2.  Исходное положение -  стоя, руки по швам – </w:t>
      </w:r>
      <w:r w:rsidR="009A73AA" w:rsidRPr="00582829">
        <w:rPr>
          <w:color w:val="212121"/>
          <w:sz w:val="32"/>
        </w:rPr>
        <w:t>средняя</w:t>
      </w:r>
      <w:r w:rsidRPr="00582829">
        <w:rPr>
          <w:color w:val="212121"/>
          <w:sz w:val="32"/>
        </w:rPr>
        <w:t xml:space="preserve"> оценка, </w:t>
      </w:r>
      <w:r w:rsidR="009A73AA" w:rsidRPr="00582829">
        <w:rPr>
          <w:color w:val="212121"/>
          <w:sz w:val="32"/>
        </w:rPr>
        <w:t>понравилось.</w:t>
      </w:r>
    </w:p>
    <w:p w:rsidR="00934586" w:rsidRPr="00582829" w:rsidRDefault="00934586" w:rsidP="00582829">
      <w:pPr>
        <w:pStyle w:val="a5"/>
        <w:spacing w:before="0" w:beforeAutospacing="0" w:after="0" w:afterAutospacing="0" w:line="276" w:lineRule="auto"/>
        <w:ind w:left="-567"/>
        <w:jc w:val="both"/>
        <w:rPr>
          <w:color w:val="212121"/>
          <w:sz w:val="32"/>
        </w:rPr>
      </w:pPr>
      <w:r w:rsidRPr="00582829">
        <w:rPr>
          <w:color w:val="212121"/>
          <w:sz w:val="32"/>
        </w:rPr>
        <w:t xml:space="preserve">3. Исходное положение – присесть на корточки – </w:t>
      </w:r>
      <w:r w:rsidR="009A73AA" w:rsidRPr="00582829">
        <w:rPr>
          <w:color w:val="212121"/>
          <w:sz w:val="32"/>
        </w:rPr>
        <w:t>низкая</w:t>
      </w:r>
      <w:r w:rsidRPr="00582829">
        <w:rPr>
          <w:color w:val="212121"/>
          <w:sz w:val="32"/>
        </w:rPr>
        <w:t xml:space="preserve"> оценка, </w:t>
      </w:r>
      <w:r w:rsidR="009A73AA" w:rsidRPr="00582829">
        <w:rPr>
          <w:color w:val="212121"/>
          <w:sz w:val="32"/>
        </w:rPr>
        <w:t>занятие не понравилось.</w:t>
      </w:r>
    </w:p>
    <w:p w:rsidR="009A73AA" w:rsidRPr="00582829" w:rsidRDefault="009A73AA" w:rsidP="00582829">
      <w:pPr>
        <w:spacing w:line="276" w:lineRule="auto"/>
        <w:ind w:left="-567"/>
        <w:rPr>
          <w:sz w:val="36"/>
          <w:szCs w:val="28"/>
        </w:rPr>
      </w:pPr>
    </w:p>
    <w:p w:rsidR="00934586" w:rsidRPr="00582829" w:rsidRDefault="00934586" w:rsidP="00582829">
      <w:pPr>
        <w:spacing w:line="276" w:lineRule="auto"/>
        <w:ind w:left="-567"/>
        <w:rPr>
          <w:sz w:val="32"/>
          <w:szCs w:val="28"/>
        </w:rPr>
      </w:pPr>
      <w:r w:rsidRPr="00582829">
        <w:rPr>
          <w:sz w:val="32"/>
          <w:szCs w:val="28"/>
        </w:rPr>
        <w:t xml:space="preserve">Ребята, какие вы молодцы! </w:t>
      </w:r>
      <w:r w:rsidR="0000050D" w:rsidRPr="00582829">
        <w:rPr>
          <w:sz w:val="32"/>
          <w:szCs w:val="28"/>
        </w:rPr>
        <w:t>Спасибо за работу.</w:t>
      </w:r>
    </w:p>
    <w:p w:rsidR="00934586" w:rsidRPr="00582829" w:rsidRDefault="00934586" w:rsidP="0058282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18"/>
          <w:szCs w:val="18"/>
        </w:rPr>
      </w:pPr>
    </w:p>
    <w:p w:rsidR="00807974" w:rsidRDefault="00807974" w:rsidP="0014115B">
      <w:pPr>
        <w:pStyle w:val="a5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sectPr w:rsidR="00807974" w:rsidSect="0058282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3D" w:rsidRDefault="0038723D" w:rsidP="00DF3B3E">
      <w:r>
        <w:separator/>
      </w:r>
    </w:p>
  </w:endnote>
  <w:endnote w:type="continuationSeparator" w:id="0">
    <w:p w:rsidR="0038723D" w:rsidRDefault="0038723D" w:rsidP="00D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3D" w:rsidRDefault="0038723D" w:rsidP="00DF3B3E">
      <w:r>
        <w:separator/>
      </w:r>
    </w:p>
  </w:footnote>
  <w:footnote w:type="continuationSeparator" w:id="0">
    <w:p w:rsidR="0038723D" w:rsidRDefault="0038723D" w:rsidP="00DF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04B"/>
    <w:multiLevelType w:val="hybridMultilevel"/>
    <w:tmpl w:val="E8C2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2BB"/>
    <w:multiLevelType w:val="hybridMultilevel"/>
    <w:tmpl w:val="99AC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01CC"/>
    <w:multiLevelType w:val="hybridMultilevel"/>
    <w:tmpl w:val="859C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1F1B"/>
    <w:multiLevelType w:val="multilevel"/>
    <w:tmpl w:val="E92C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952"/>
    <w:rsid w:val="0000050D"/>
    <w:rsid w:val="000747D9"/>
    <w:rsid w:val="000766B4"/>
    <w:rsid w:val="000F01BD"/>
    <w:rsid w:val="00114E98"/>
    <w:rsid w:val="0014115B"/>
    <w:rsid w:val="00157102"/>
    <w:rsid w:val="001D0F4A"/>
    <w:rsid w:val="001F5648"/>
    <w:rsid w:val="00235379"/>
    <w:rsid w:val="00262843"/>
    <w:rsid w:val="00275D00"/>
    <w:rsid w:val="00291BC7"/>
    <w:rsid w:val="00314B6E"/>
    <w:rsid w:val="00337913"/>
    <w:rsid w:val="003523C5"/>
    <w:rsid w:val="00353619"/>
    <w:rsid w:val="0038723D"/>
    <w:rsid w:val="003A1FC2"/>
    <w:rsid w:val="00452F29"/>
    <w:rsid w:val="0046100F"/>
    <w:rsid w:val="004953DB"/>
    <w:rsid w:val="004A4386"/>
    <w:rsid w:val="004A4D19"/>
    <w:rsid w:val="004C1C4F"/>
    <w:rsid w:val="004D077F"/>
    <w:rsid w:val="004D1F94"/>
    <w:rsid w:val="004D55A7"/>
    <w:rsid w:val="004F0A0C"/>
    <w:rsid w:val="00520952"/>
    <w:rsid w:val="0055580E"/>
    <w:rsid w:val="00574CA8"/>
    <w:rsid w:val="00582829"/>
    <w:rsid w:val="00601DE1"/>
    <w:rsid w:val="0062186A"/>
    <w:rsid w:val="00644C00"/>
    <w:rsid w:val="006F7F5C"/>
    <w:rsid w:val="00704CFA"/>
    <w:rsid w:val="00733B09"/>
    <w:rsid w:val="0077312E"/>
    <w:rsid w:val="0078269B"/>
    <w:rsid w:val="007D647F"/>
    <w:rsid w:val="00807974"/>
    <w:rsid w:val="00811A35"/>
    <w:rsid w:val="00824A18"/>
    <w:rsid w:val="008706F4"/>
    <w:rsid w:val="00875E18"/>
    <w:rsid w:val="00885514"/>
    <w:rsid w:val="008C405B"/>
    <w:rsid w:val="008D0C89"/>
    <w:rsid w:val="008E6157"/>
    <w:rsid w:val="009003BF"/>
    <w:rsid w:val="009028CC"/>
    <w:rsid w:val="009042B6"/>
    <w:rsid w:val="0091155C"/>
    <w:rsid w:val="00922AAB"/>
    <w:rsid w:val="00934586"/>
    <w:rsid w:val="00937117"/>
    <w:rsid w:val="009807FD"/>
    <w:rsid w:val="00984172"/>
    <w:rsid w:val="009A73AA"/>
    <w:rsid w:val="009C302B"/>
    <w:rsid w:val="009D15A0"/>
    <w:rsid w:val="009D5312"/>
    <w:rsid w:val="00A1518F"/>
    <w:rsid w:val="00A90978"/>
    <w:rsid w:val="00AB4C4C"/>
    <w:rsid w:val="00AB5056"/>
    <w:rsid w:val="00AB797C"/>
    <w:rsid w:val="00AC1E36"/>
    <w:rsid w:val="00AD67CB"/>
    <w:rsid w:val="00B47E61"/>
    <w:rsid w:val="00B55377"/>
    <w:rsid w:val="00B76BBA"/>
    <w:rsid w:val="00B84690"/>
    <w:rsid w:val="00BE7E0B"/>
    <w:rsid w:val="00BF2F35"/>
    <w:rsid w:val="00BF7561"/>
    <w:rsid w:val="00C17C3A"/>
    <w:rsid w:val="00C55B23"/>
    <w:rsid w:val="00C73C60"/>
    <w:rsid w:val="00C877FE"/>
    <w:rsid w:val="00C95222"/>
    <w:rsid w:val="00CD5ADA"/>
    <w:rsid w:val="00D058A6"/>
    <w:rsid w:val="00D20854"/>
    <w:rsid w:val="00D30D23"/>
    <w:rsid w:val="00D92731"/>
    <w:rsid w:val="00DA0A08"/>
    <w:rsid w:val="00DB4F4F"/>
    <w:rsid w:val="00DF3B3E"/>
    <w:rsid w:val="00E5329D"/>
    <w:rsid w:val="00E563B9"/>
    <w:rsid w:val="00E80858"/>
    <w:rsid w:val="00EA666F"/>
    <w:rsid w:val="00F3611D"/>
    <w:rsid w:val="00F6149F"/>
    <w:rsid w:val="00F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9105"/>
  <w15:docId w15:val="{C16A04C7-35C6-4A56-B3A2-B3F77A6E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9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C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5222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C952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52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22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color">
    <w:name w:val="main_color"/>
    <w:basedOn w:val="a"/>
    <w:rsid w:val="00D20854"/>
    <w:pPr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semiHidden/>
    <w:unhideWhenUsed/>
    <w:rsid w:val="00D2085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F3B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3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DF3B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3B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Рабочая</cp:lastModifiedBy>
  <cp:revision>3</cp:revision>
  <cp:lastPrinted>2020-11-24T11:15:00Z</cp:lastPrinted>
  <dcterms:created xsi:type="dcterms:W3CDTF">2020-11-23T06:59:00Z</dcterms:created>
  <dcterms:modified xsi:type="dcterms:W3CDTF">2020-11-24T11:16:00Z</dcterms:modified>
</cp:coreProperties>
</file>